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FF12" w14:textId="77777777" w:rsidR="00597CE9" w:rsidRPr="005C5E0C" w:rsidRDefault="00597CE9" w:rsidP="00597CE9">
      <w:pPr>
        <w:jc w:val="center"/>
        <w:rPr>
          <w:rFonts w:ascii="標楷體" w:eastAsia="標楷體" w:hAnsi="標楷體"/>
          <w:szCs w:val="20"/>
        </w:rPr>
      </w:pPr>
      <w:bookmarkStart w:id="0" w:name="_GoBack"/>
      <w:bookmarkEnd w:id="0"/>
      <w:r w:rsidRPr="005C5E0C">
        <w:rPr>
          <w:rFonts w:ascii="標楷體" w:eastAsia="標楷體" w:hAnsi="標楷體" w:hint="eastAsia"/>
          <w:szCs w:val="20"/>
        </w:rPr>
        <w:t>幼 兒 教 保 研 究 期 刊 形 式 審 查 表</w:t>
      </w:r>
    </w:p>
    <w:p w14:paraId="10A9B7BC" w14:textId="77777777" w:rsidR="005A6B34" w:rsidRDefault="005A6B34" w:rsidP="005A6B34">
      <w:pPr>
        <w:pStyle w:val="a3"/>
        <w:adjustRightInd w:val="0"/>
        <w:snapToGrid w:val="0"/>
        <w:spacing w:before="50" w:line="400" w:lineRule="exact"/>
        <w:ind w:leftChars="0" w:right="640"/>
        <w:jc w:val="right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中華民國</w:t>
      </w:r>
      <w:r>
        <w:rPr>
          <w:rFonts w:eastAsia="標楷體" w:hint="eastAsia"/>
          <w:szCs w:val="20"/>
        </w:rPr>
        <w:t>110</w:t>
      </w:r>
      <w:r>
        <w:rPr>
          <w:rFonts w:eastAsia="標楷體" w:hint="eastAsia"/>
          <w:szCs w:val="20"/>
        </w:rPr>
        <w:t>年</w:t>
      </w:r>
      <w:r>
        <w:rPr>
          <w:rFonts w:eastAsia="標楷體" w:hint="eastAsia"/>
          <w:szCs w:val="20"/>
        </w:rPr>
        <w:t>9</w:t>
      </w:r>
      <w:r>
        <w:rPr>
          <w:rFonts w:eastAsia="標楷體" w:hint="eastAsia"/>
          <w:szCs w:val="20"/>
        </w:rPr>
        <w:t>月</w:t>
      </w:r>
      <w:r>
        <w:rPr>
          <w:rFonts w:eastAsia="標楷體" w:hint="eastAsia"/>
          <w:szCs w:val="20"/>
        </w:rPr>
        <w:t>28</w:t>
      </w:r>
      <w:r>
        <w:rPr>
          <w:rFonts w:eastAsia="標楷體" w:hint="eastAsia"/>
          <w:szCs w:val="20"/>
        </w:rPr>
        <w:t>日第十二次編輯委員會會議通過</w:t>
      </w:r>
    </w:p>
    <w:p w14:paraId="59FA61D1" w14:textId="6C173616" w:rsidR="005A6B34" w:rsidRPr="005C5E0C" w:rsidRDefault="005A6B34" w:rsidP="005A6B34">
      <w:pPr>
        <w:rPr>
          <w:rFonts w:ascii="標楷體" w:eastAsia="標楷體" w:hAnsi="標楷體"/>
          <w:sz w:val="20"/>
        </w:rPr>
      </w:pPr>
      <w:r w:rsidRPr="005C5E0C">
        <w:rPr>
          <w:rFonts w:ascii="標楷體" w:eastAsia="標楷體" w:hAnsi="標楷體" w:hint="eastAsia"/>
          <w:sz w:val="20"/>
        </w:rPr>
        <w:t>篇名:</w:t>
      </w:r>
      <w:r w:rsidRPr="005A6B34">
        <w:rPr>
          <w:rFonts w:hint="eastAsia"/>
        </w:rPr>
        <w:t xml:space="preserve"> </w:t>
      </w:r>
      <w:r w:rsidR="00327608">
        <w:rPr>
          <w:rFonts w:hint="eastAsia"/>
        </w:rPr>
        <w:t>__</w:t>
      </w:r>
      <w:r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 w:rsidR="007B47EF">
        <w:rPr>
          <w:rFonts w:hint="eastAsia"/>
        </w:rPr>
        <w:t>_</w:t>
      </w:r>
      <w:r w:rsidR="007B47EF" w:rsidRPr="00274E02">
        <w:rPr>
          <w:rFonts w:ascii="標楷體" w:eastAsia="標楷體" w:hAnsi="標楷體" w:hint="eastAsia"/>
          <w:sz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u w:val="single"/>
        </w:rPr>
        <w:t xml:space="preserve"> </w:t>
      </w:r>
      <w:r w:rsidR="00327608">
        <w:rPr>
          <w:rFonts w:ascii="標楷體" w:eastAsia="標楷體" w:hAnsi="標楷體" w:hint="eastAsia"/>
          <w:sz w:val="20"/>
        </w:rPr>
        <w:t xml:space="preserve"> </w:t>
      </w:r>
      <w:r w:rsidRPr="005C5E0C">
        <w:rPr>
          <w:rFonts w:ascii="標楷體" w:eastAsia="標楷體" w:hAnsi="標楷體" w:hint="eastAsia"/>
          <w:sz w:val="20"/>
        </w:rPr>
        <w:t>編號</w:t>
      </w:r>
      <w:r>
        <w:rPr>
          <w:rFonts w:ascii="標楷體" w:eastAsia="標楷體" w:hAnsi="標楷體" w:hint="eastAsia"/>
          <w:sz w:val="20"/>
        </w:rPr>
        <w:t>:</w:t>
      </w:r>
      <w:r>
        <w:rPr>
          <w:rFonts w:ascii="標楷體" w:eastAsia="標楷體" w:hAnsi="標楷體"/>
          <w:sz w:val="20"/>
          <w:u w:val="single"/>
        </w:rPr>
        <w:t xml:space="preserve">  </w:t>
      </w:r>
      <w:r w:rsidR="007B47EF">
        <w:rPr>
          <w:rFonts w:ascii="標楷體" w:eastAsia="標楷體" w:hAnsi="標楷體" w:hint="eastAsia"/>
          <w:sz w:val="22"/>
          <w:u w:val="single"/>
        </w:rPr>
        <w:t xml:space="preserve">     </w:t>
      </w:r>
      <w:r>
        <w:rPr>
          <w:rFonts w:ascii="標楷體" w:eastAsia="標楷體" w:hAnsi="標楷體"/>
          <w:sz w:val="20"/>
          <w:u w:val="single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</w:t>
      </w:r>
    </w:p>
    <w:tbl>
      <w:tblPr>
        <w:tblpPr w:leftFromText="180" w:rightFromText="180" w:vertAnchor="text" w:horzAnchor="margin" w:tblpXSpec="center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6878"/>
        <w:gridCol w:w="497"/>
        <w:gridCol w:w="497"/>
        <w:gridCol w:w="1406"/>
      </w:tblGrid>
      <w:tr w:rsidR="00325DAF" w:rsidRPr="005C5E0C" w14:paraId="0132618F" w14:textId="77777777" w:rsidTr="00325DAF">
        <w:trPr>
          <w:trHeight w:val="557"/>
        </w:trPr>
        <w:tc>
          <w:tcPr>
            <w:tcW w:w="3754" w:type="pct"/>
            <w:gridSpan w:val="2"/>
            <w:shd w:val="clear" w:color="auto" w:fill="auto"/>
          </w:tcPr>
          <w:p w14:paraId="75876371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項</w:t>
            </w:r>
            <w:r w:rsidRPr="005C5E0C">
              <w:rPr>
                <w:rFonts w:ascii="標楷體" w:eastAsia="標楷體" w:hAnsi="標楷體"/>
                <w:sz w:val="20"/>
              </w:rPr>
              <w:t xml:space="preserve">       </w:t>
            </w:r>
            <w:r w:rsidRPr="005C5E0C">
              <w:rPr>
                <w:rFonts w:ascii="標楷體" w:eastAsia="標楷體" w:hAnsi="標楷體" w:hint="eastAsia"/>
                <w:sz w:val="20"/>
              </w:rPr>
              <w:t>目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5FEE20E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審查</w:t>
            </w:r>
          </w:p>
          <w:p w14:paraId="7E332499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意見</w:t>
            </w:r>
          </w:p>
        </w:tc>
        <w:tc>
          <w:tcPr>
            <w:tcW w:w="730" w:type="pct"/>
            <w:shd w:val="clear" w:color="auto" w:fill="auto"/>
          </w:tcPr>
          <w:p w14:paraId="0B1008E8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5A6B34" w:rsidRPr="005C5E0C" w14:paraId="096BE393" w14:textId="77777777" w:rsidTr="009B6A87">
        <w:tc>
          <w:tcPr>
            <w:tcW w:w="5000" w:type="pct"/>
            <w:gridSpan w:val="5"/>
            <w:shd w:val="clear" w:color="auto" w:fill="auto"/>
          </w:tcPr>
          <w:p w14:paraId="04D5640C" w14:textId="77777777" w:rsidR="005A6B34" w:rsidRPr="005C5E0C" w:rsidRDefault="005A6B34" w:rsidP="009B6A87">
            <w:pPr>
              <w:rPr>
                <w:rFonts w:ascii="標楷體" w:eastAsia="標楷體" w:hAnsi="標楷體"/>
                <w:b/>
                <w:sz w:val="20"/>
              </w:rPr>
            </w:pPr>
            <w:r w:rsidRPr="005C5E0C">
              <w:rPr>
                <w:rFonts w:ascii="標楷體" w:eastAsia="標楷體" w:hAnsi="標楷體" w:hint="eastAsia"/>
                <w:b/>
                <w:sz w:val="20"/>
              </w:rPr>
              <w:t>（一）內文字數及摘要格式</w:t>
            </w:r>
          </w:p>
        </w:tc>
      </w:tr>
      <w:tr w:rsidR="00325DAF" w:rsidRPr="005C5E0C" w14:paraId="05E1B80B" w14:textId="77777777" w:rsidTr="00325DAF">
        <w:tc>
          <w:tcPr>
            <w:tcW w:w="182" w:type="pct"/>
            <w:shd w:val="clear" w:color="auto" w:fill="auto"/>
          </w:tcPr>
          <w:p w14:paraId="0B063AC2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572" w:type="pct"/>
            <w:shd w:val="clear" w:color="auto" w:fill="auto"/>
          </w:tcPr>
          <w:p w14:paraId="0908C91A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中文稿件字數以一萬五千字為限，英文稿件字數以八千字為限。</w:t>
            </w:r>
          </w:p>
        </w:tc>
        <w:tc>
          <w:tcPr>
            <w:tcW w:w="258" w:type="pct"/>
            <w:shd w:val="clear" w:color="auto" w:fill="auto"/>
          </w:tcPr>
          <w:p w14:paraId="31179EF4" w14:textId="300BDD84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239BEA0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2C52F730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A6B34" w:rsidRPr="005C5E0C" w14:paraId="1D320E65" w14:textId="77777777" w:rsidTr="009B6A87">
        <w:tc>
          <w:tcPr>
            <w:tcW w:w="5000" w:type="pct"/>
            <w:gridSpan w:val="5"/>
            <w:shd w:val="clear" w:color="auto" w:fill="auto"/>
          </w:tcPr>
          <w:p w14:paraId="3F5E3C09" w14:textId="5AAEEEC8" w:rsidR="005A6B34" w:rsidRPr="005C5E0C" w:rsidRDefault="005A6B34" w:rsidP="009B6A87">
            <w:pPr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A6468" w:rsidRPr="005C5E0C" w14:paraId="1310D1A4" w14:textId="77777777" w:rsidTr="00325DAF">
        <w:tc>
          <w:tcPr>
            <w:tcW w:w="182" w:type="pct"/>
            <w:shd w:val="clear" w:color="auto" w:fill="auto"/>
          </w:tcPr>
          <w:p w14:paraId="245F0C77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572" w:type="pct"/>
            <w:shd w:val="clear" w:color="auto" w:fill="auto"/>
          </w:tcPr>
          <w:p w14:paraId="6D6DE78D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題目：標楷體（Arial）18號字，粗體，置中。</w:t>
            </w:r>
          </w:p>
        </w:tc>
        <w:tc>
          <w:tcPr>
            <w:tcW w:w="258" w:type="pct"/>
            <w:shd w:val="clear" w:color="auto" w:fill="auto"/>
          </w:tcPr>
          <w:p w14:paraId="2C590083" w14:textId="5182D1B1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6D7577D4" w14:textId="7777777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4E8302D7" w14:textId="7777777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050E9E9F" w14:textId="77777777" w:rsidTr="00325DAF">
        <w:tc>
          <w:tcPr>
            <w:tcW w:w="182" w:type="pct"/>
            <w:shd w:val="clear" w:color="auto" w:fill="auto"/>
          </w:tcPr>
          <w:p w14:paraId="07474AC3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572" w:type="pct"/>
            <w:shd w:val="clear" w:color="auto" w:fill="auto"/>
          </w:tcPr>
          <w:p w14:paraId="550BC792" w14:textId="77777777" w:rsidR="00BA6468" w:rsidRPr="003648A4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3648A4">
              <w:rPr>
                <w:rFonts w:ascii="標楷體" w:eastAsia="標楷體" w:hAnsi="標楷體" w:hint="eastAsia"/>
                <w:sz w:val="20"/>
              </w:rPr>
              <w:t>摘要/ Abstract：標楷體（Arial）14號字，粗體，置中。</w:t>
            </w:r>
          </w:p>
        </w:tc>
        <w:tc>
          <w:tcPr>
            <w:tcW w:w="258" w:type="pct"/>
            <w:shd w:val="clear" w:color="auto" w:fill="auto"/>
          </w:tcPr>
          <w:p w14:paraId="3FF416BD" w14:textId="22B35C21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12191D51" w14:textId="6EE8D88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688658EE" w14:textId="552C47C9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125C8282" w14:textId="77777777" w:rsidTr="00325DAF">
        <w:tc>
          <w:tcPr>
            <w:tcW w:w="182" w:type="pct"/>
            <w:shd w:val="clear" w:color="auto" w:fill="auto"/>
          </w:tcPr>
          <w:p w14:paraId="1CE7EC6A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3572" w:type="pct"/>
            <w:shd w:val="clear" w:color="auto" w:fill="auto"/>
          </w:tcPr>
          <w:p w14:paraId="08657042" w14:textId="77777777" w:rsidR="00BA6468" w:rsidRPr="007B47EF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摘要內容：新細明體（Times New Roman）11號字，靠左對齊，不分段落。</w:t>
            </w:r>
          </w:p>
        </w:tc>
        <w:tc>
          <w:tcPr>
            <w:tcW w:w="258" w:type="pct"/>
            <w:shd w:val="clear" w:color="auto" w:fill="auto"/>
          </w:tcPr>
          <w:p w14:paraId="36904DF9" w14:textId="2C9BD5B0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590C138F" w14:textId="5D6E6C45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F574771" w14:textId="55E215E2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5663FC00" w14:textId="77777777" w:rsidTr="00325DAF">
        <w:tc>
          <w:tcPr>
            <w:tcW w:w="182" w:type="pct"/>
            <w:shd w:val="clear" w:color="auto" w:fill="auto"/>
          </w:tcPr>
          <w:p w14:paraId="02078182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3572" w:type="pct"/>
            <w:shd w:val="clear" w:color="auto" w:fill="auto"/>
          </w:tcPr>
          <w:p w14:paraId="75000841" w14:textId="77777777" w:rsidR="00BA6468" w:rsidRPr="007B47EF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中、英文摘要，字數不超過300字。</w:t>
            </w:r>
          </w:p>
        </w:tc>
        <w:tc>
          <w:tcPr>
            <w:tcW w:w="258" w:type="pct"/>
            <w:shd w:val="clear" w:color="auto" w:fill="auto"/>
          </w:tcPr>
          <w:p w14:paraId="1D499004" w14:textId="703C85DB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2A26B150" w14:textId="7777777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296D04F5" w14:textId="7777777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4BA0E769" w14:textId="77777777" w:rsidTr="00325DAF">
        <w:tc>
          <w:tcPr>
            <w:tcW w:w="182" w:type="pct"/>
            <w:shd w:val="clear" w:color="auto" w:fill="auto"/>
          </w:tcPr>
          <w:p w14:paraId="54C77366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3572" w:type="pct"/>
            <w:shd w:val="clear" w:color="auto" w:fill="auto"/>
          </w:tcPr>
          <w:p w14:paraId="02A30360" w14:textId="77777777" w:rsidR="00BA6468" w:rsidRPr="003648A4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3648A4">
              <w:rPr>
                <w:rFonts w:ascii="標楷體" w:eastAsia="標楷體" w:hAnsi="標楷體" w:hint="eastAsia"/>
                <w:sz w:val="20"/>
              </w:rPr>
              <w:t>關鍵詞二至五個，新細明體（Times New Roman），12號字，靠左對齊。</w:t>
            </w:r>
          </w:p>
        </w:tc>
        <w:tc>
          <w:tcPr>
            <w:tcW w:w="258" w:type="pct"/>
            <w:shd w:val="clear" w:color="auto" w:fill="auto"/>
          </w:tcPr>
          <w:p w14:paraId="42C51BE5" w14:textId="5CE806E3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1ECBE581" w14:textId="325BBD80" w:rsidR="00BA6468" w:rsidRPr="005C5E0C" w:rsidRDefault="00BA6468" w:rsidP="00BA6468">
            <w:pPr>
              <w:tabs>
                <w:tab w:val="center" w:pos="914"/>
              </w:tabs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0F305105" w14:textId="77777777" w:rsidR="00BA6468" w:rsidRPr="005C5E0C" w:rsidRDefault="00BA6468" w:rsidP="00BA6468">
            <w:pPr>
              <w:tabs>
                <w:tab w:val="center" w:pos="914"/>
              </w:tabs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A6B34" w:rsidRPr="005C5E0C" w14:paraId="37D25260" w14:textId="77777777" w:rsidTr="009B6A87">
        <w:tc>
          <w:tcPr>
            <w:tcW w:w="5000" w:type="pct"/>
            <w:gridSpan w:val="5"/>
            <w:shd w:val="clear" w:color="auto" w:fill="auto"/>
          </w:tcPr>
          <w:p w14:paraId="76DA82A1" w14:textId="77777777" w:rsidR="005A6B34" w:rsidRPr="005C5E0C" w:rsidRDefault="005A6B34" w:rsidP="009B6A87">
            <w:pPr>
              <w:rPr>
                <w:rFonts w:ascii="標楷體" w:eastAsia="標楷體" w:hAnsi="標楷體"/>
                <w:b/>
                <w:sz w:val="20"/>
              </w:rPr>
            </w:pPr>
            <w:r w:rsidRPr="005C5E0C">
              <w:rPr>
                <w:rFonts w:ascii="標楷體" w:eastAsia="標楷體" w:hAnsi="標楷體" w:hint="eastAsia"/>
                <w:b/>
                <w:sz w:val="20"/>
              </w:rPr>
              <w:t>（三）內文撰寫格式</w:t>
            </w:r>
          </w:p>
        </w:tc>
      </w:tr>
      <w:tr w:rsidR="00BA6468" w:rsidRPr="005C5E0C" w14:paraId="55036263" w14:textId="77777777" w:rsidTr="00882BD3">
        <w:tc>
          <w:tcPr>
            <w:tcW w:w="182" w:type="pct"/>
            <w:shd w:val="clear" w:color="auto" w:fill="auto"/>
          </w:tcPr>
          <w:p w14:paraId="1AAEF855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572" w:type="pct"/>
            <w:shd w:val="clear" w:color="auto" w:fill="auto"/>
          </w:tcPr>
          <w:p w14:paraId="457984FC" w14:textId="77777777" w:rsidR="00BA6468" w:rsidRPr="003648A4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3648A4">
              <w:rPr>
                <w:rFonts w:ascii="標楷體" w:eastAsia="標楷體" w:hAnsi="標楷體" w:hint="eastAsia"/>
                <w:sz w:val="20"/>
              </w:rPr>
              <w:t>第一層標題：標楷體（Arial）14號字，粗體，置中，與前段落空一行間距。中文編號為壹、貳、參…等，英文不需編號。</w:t>
            </w:r>
          </w:p>
        </w:tc>
        <w:tc>
          <w:tcPr>
            <w:tcW w:w="258" w:type="pct"/>
            <w:shd w:val="clear" w:color="auto" w:fill="auto"/>
          </w:tcPr>
          <w:p w14:paraId="61EF828C" w14:textId="2B09BFB2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3C702E3E" w14:textId="05E755DC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6AAE441" w14:textId="5019B952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45325DC6" w14:textId="77777777" w:rsidTr="00325DAF">
        <w:tc>
          <w:tcPr>
            <w:tcW w:w="182" w:type="pct"/>
            <w:shd w:val="clear" w:color="auto" w:fill="auto"/>
          </w:tcPr>
          <w:p w14:paraId="7DE24275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572" w:type="pct"/>
            <w:shd w:val="clear" w:color="auto" w:fill="auto"/>
          </w:tcPr>
          <w:p w14:paraId="6C1C822E" w14:textId="77777777" w:rsidR="00BA6468" w:rsidRPr="003648A4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3648A4">
              <w:rPr>
                <w:rFonts w:ascii="標楷體" w:eastAsia="標楷體" w:hAnsi="標楷體" w:hint="eastAsia"/>
                <w:sz w:val="20"/>
              </w:rPr>
              <w:t>第二層標題：新細明體（Times New Roman）12號字，粗體，靠左對齊，無縮排，與前段落空一行間距。中文編號為一、二、三…等，英文編號為I.、II.、III.…等。</w:t>
            </w:r>
          </w:p>
        </w:tc>
        <w:tc>
          <w:tcPr>
            <w:tcW w:w="258" w:type="pct"/>
            <w:shd w:val="clear" w:color="auto" w:fill="auto"/>
          </w:tcPr>
          <w:p w14:paraId="1CBB0C55" w14:textId="34E63021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4ED4E8D4" w14:textId="16D58EF3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58F4DF96" w14:textId="25B64075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6468" w:rsidRPr="005C5E0C" w14:paraId="48D42CD4" w14:textId="77777777" w:rsidTr="00325DAF">
        <w:tc>
          <w:tcPr>
            <w:tcW w:w="182" w:type="pct"/>
            <w:shd w:val="clear" w:color="auto" w:fill="auto"/>
          </w:tcPr>
          <w:p w14:paraId="38445E6E" w14:textId="77777777" w:rsidR="00BA6468" w:rsidRPr="005C5E0C" w:rsidRDefault="00BA6468" w:rsidP="00BA6468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3572" w:type="pct"/>
            <w:shd w:val="clear" w:color="auto" w:fill="auto"/>
          </w:tcPr>
          <w:p w14:paraId="31E77236" w14:textId="77777777" w:rsidR="00BA6468" w:rsidRPr="007B47EF" w:rsidRDefault="00BA6468" w:rsidP="00BA6468">
            <w:pPr>
              <w:tabs>
                <w:tab w:val="left" w:pos="945"/>
              </w:tabs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第三層標題：新細明體（Times New Roman）11號字，靠左對齊，無縮排。中文編號為(一)、(二)、(三)…等，英文編號為i.、ii.、iii.…等。</w:t>
            </w:r>
          </w:p>
        </w:tc>
        <w:tc>
          <w:tcPr>
            <w:tcW w:w="258" w:type="pct"/>
            <w:shd w:val="clear" w:color="auto" w:fill="auto"/>
          </w:tcPr>
          <w:p w14:paraId="171549B3" w14:textId="7DD14304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26B927D4" w14:textId="19D9B255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2839B4A7" w14:textId="77777777" w:rsidR="00BA6468" w:rsidRPr="005C5E0C" w:rsidRDefault="00BA6468" w:rsidP="00BA64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02242823" w14:textId="77777777" w:rsidTr="00325DAF">
        <w:tc>
          <w:tcPr>
            <w:tcW w:w="182" w:type="pct"/>
            <w:shd w:val="clear" w:color="auto" w:fill="auto"/>
          </w:tcPr>
          <w:p w14:paraId="0EC8A9C5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3572" w:type="pct"/>
            <w:shd w:val="clear" w:color="auto" w:fill="auto"/>
          </w:tcPr>
          <w:p w14:paraId="43259B7F" w14:textId="77777777" w:rsidR="005A6B34" w:rsidRPr="007B47EF" w:rsidRDefault="005A6B34" w:rsidP="009B6A87">
            <w:pPr>
              <w:tabs>
                <w:tab w:val="left" w:pos="1395"/>
              </w:tabs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第四層標題：新細明體（Times New Roman）11號字，靠左對齊縮排一字元。中文編號為1.、2.、3.…等，英文編號為1.、2.、3.…等。</w:t>
            </w:r>
          </w:p>
        </w:tc>
        <w:tc>
          <w:tcPr>
            <w:tcW w:w="258" w:type="pct"/>
            <w:shd w:val="clear" w:color="auto" w:fill="auto"/>
          </w:tcPr>
          <w:p w14:paraId="14CB2211" w14:textId="63CA7E63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4FE6B23A" w14:textId="6004F945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605042EB" w14:textId="4F8204D9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0F4FEA78" w14:textId="77777777" w:rsidTr="00325DAF">
        <w:tc>
          <w:tcPr>
            <w:tcW w:w="182" w:type="pct"/>
            <w:shd w:val="clear" w:color="auto" w:fill="auto"/>
          </w:tcPr>
          <w:p w14:paraId="4024765F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3572" w:type="pct"/>
            <w:shd w:val="clear" w:color="auto" w:fill="auto"/>
          </w:tcPr>
          <w:p w14:paraId="51DDE212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第五層標題：新細明體（Times New Roman）11號字，靠左對齊，縮排二字元。中文編號為(1)、(2)、(3)…等，英文編號為(1)、(2)、(3)…等。</w:t>
            </w:r>
          </w:p>
        </w:tc>
        <w:tc>
          <w:tcPr>
            <w:tcW w:w="258" w:type="pct"/>
            <w:shd w:val="clear" w:color="auto" w:fill="auto"/>
          </w:tcPr>
          <w:p w14:paraId="4836A8ED" w14:textId="35195BDF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3FB6483" w14:textId="1E208D18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0E4BDC52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29C8125C" w14:textId="77777777" w:rsidTr="00325DAF">
        <w:tc>
          <w:tcPr>
            <w:tcW w:w="182" w:type="pct"/>
            <w:shd w:val="clear" w:color="auto" w:fill="auto"/>
          </w:tcPr>
          <w:p w14:paraId="07E2A54F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3572" w:type="pct"/>
            <w:shd w:val="clear" w:color="auto" w:fill="auto"/>
          </w:tcPr>
          <w:p w14:paraId="1CEC8584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內文：新細明體（Times New Roman）11號字，分段落。</w:t>
            </w:r>
          </w:p>
        </w:tc>
        <w:tc>
          <w:tcPr>
            <w:tcW w:w="258" w:type="pct"/>
            <w:shd w:val="clear" w:color="auto" w:fill="auto"/>
          </w:tcPr>
          <w:p w14:paraId="38CAED2C" w14:textId="39DBBFFB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5BF9911E" w14:textId="6EC388A3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10410777" w14:textId="6A5F8D7B" w:rsidR="005A6B34" w:rsidRPr="005C5E0C" w:rsidRDefault="005A6B34" w:rsidP="00AE3AA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25459216" w14:textId="77777777" w:rsidTr="00325DAF">
        <w:tc>
          <w:tcPr>
            <w:tcW w:w="182" w:type="pct"/>
            <w:shd w:val="clear" w:color="auto" w:fill="auto"/>
          </w:tcPr>
          <w:p w14:paraId="7B751AC0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3572" w:type="pct"/>
            <w:shd w:val="clear" w:color="auto" w:fill="auto"/>
          </w:tcPr>
          <w:p w14:paraId="569034F4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參考文獻：抬頭同「內文第一層標題」方式，內容同「內文」方式，並依第七版(2020)</w:t>
            </w:r>
            <w:r w:rsidRPr="007B47EF">
              <w:rPr>
                <w:rFonts w:ascii="標楷體" w:eastAsia="標楷體" w:hAnsi="標楷體"/>
                <w:sz w:val="20"/>
              </w:rPr>
              <w:t>APA</w:t>
            </w:r>
            <w:r w:rsidRPr="007B47EF">
              <w:rPr>
                <w:rFonts w:ascii="標楷體" w:eastAsia="標楷體" w:hAnsi="標楷體" w:hint="eastAsia"/>
                <w:sz w:val="20"/>
              </w:rPr>
              <w:t>格式規定撰寫。</w:t>
            </w:r>
          </w:p>
        </w:tc>
        <w:tc>
          <w:tcPr>
            <w:tcW w:w="258" w:type="pct"/>
            <w:shd w:val="clear" w:color="auto" w:fill="auto"/>
          </w:tcPr>
          <w:p w14:paraId="754C628F" w14:textId="2B1DA801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0E6DF3B3" w14:textId="3E60D9F3" w:rsidR="005A6B34" w:rsidRPr="00115D2A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2B2AD54C" w14:textId="746445E3" w:rsidR="005A6B34" w:rsidRPr="00115D2A" w:rsidRDefault="005A6B34" w:rsidP="009A737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01BC17FF" w14:textId="77777777" w:rsidTr="00325DAF">
        <w:tc>
          <w:tcPr>
            <w:tcW w:w="182" w:type="pct"/>
            <w:shd w:val="clear" w:color="auto" w:fill="auto"/>
          </w:tcPr>
          <w:p w14:paraId="790228C9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3572" w:type="pct"/>
            <w:shd w:val="clear" w:color="auto" w:fill="auto"/>
          </w:tcPr>
          <w:p w14:paraId="62E39C35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行距與邊界：以1.5行距為原則，上下左右邊界各為2.5公分。</w:t>
            </w:r>
          </w:p>
        </w:tc>
        <w:tc>
          <w:tcPr>
            <w:tcW w:w="258" w:type="pct"/>
            <w:shd w:val="clear" w:color="auto" w:fill="auto"/>
          </w:tcPr>
          <w:p w14:paraId="50EC7A64" w14:textId="57A3F3B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1B201FB4" w14:textId="249609FC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A6CF9E8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A6B34" w:rsidRPr="005C5E0C" w14:paraId="6B9F561B" w14:textId="77777777" w:rsidTr="009B6A87">
        <w:tc>
          <w:tcPr>
            <w:tcW w:w="5000" w:type="pct"/>
            <w:gridSpan w:val="5"/>
            <w:shd w:val="clear" w:color="auto" w:fill="auto"/>
          </w:tcPr>
          <w:p w14:paraId="27F13587" w14:textId="77777777" w:rsidR="005A6B34" w:rsidRPr="003648A4" w:rsidRDefault="005A6B34" w:rsidP="009B6A87">
            <w:pPr>
              <w:rPr>
                <w:rFonts w:ascii="標楷體" w:eastAsia="標楷體" w:hAnsi="標楷體"/>
                <w:b/>
                <w:sz w:val="20"/>
              </w:rPr>
            </w:pPr>
            <w:r w:rsidRPr="003648A4">
              <w:rPr>
                <w:rFonts w:ascii="標楷體" w:eastAsia="標楷體" w:hAnsi="標楷體" w:hint="eastAsia"/>
                <w:b/>
                <w:sz w:val="20"/>
              </w:rPr>
              <w:t>（四）圖表與照片</w:t>
            </w:r>
          </w:p>
        </w:tc>
      </w:tr>
      <w:tr w:rsidR="00325DAF" w:rsidRPr="005C5E0C" w14:paraId="1E74880F" w14:textId="77777777" w:rsidTr="00325DAF">
        <w:tc>
          <w:tcPr>
            <w:tcW w:w="182" w:type="pct"/>
            <w:shd w:val="clear" w:color="auto" w:fill="auto"/>
          </w:tcPr>
          <w:p w14:paraId="5AB74763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572" w:type="pct"/>
            <w:shd w:val="clear" w:color="auto" w:fill="auto"/>
          </w:tcPr>
          <w:p w14:paraId="443A8B4A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圖之標題：圖下置中。</w:t>
            </w:r>
          </w:p>
        </w:tc>
        <w:tc>
          <w:tcPr>
            <w:tcW w:w="258" w:type="pct"/>
            <w:shd w:val="clear" w:color="auto" w:fill="auto"/>
          </w:tcPr>
          <w:p w14:paraId="14FE660F" w14:textId="43C6A745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E9E0E8F" w14:textId="7A802374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10A17E3C" w14:textId="4512BA41" w:rsidR="005A6B34" w:rsidRPr="00882BD3" w:rsidRDefault="005A6B34" w:rsidP="009B6A8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25DAF" w:rsidRPr="005C5E0C" w14:paraId="3AEE00E2" w14:textId="77777777" w:rsidTr="00325DAF">
        <w:tc>
          <w:tcPr>
            <w:tcW w:w="182" w:type="pct"/>
            <w:shd w:val="clear" w:color="auto" w:fill="auto"/>
          </w:tcPr>
          <w:p w14:paraId="77946D21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572" w:type="pct"/>
            <w:shd w:val="clear" w:color="auto" w:fill="auto"/>
          </w:tcPr>
          <w:p w14:paraId="142B8859" w14:textId="77777777" w:rsidR="005A6B34" w:rsidRPr="007B47EF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7B47EF">
              <w:rPr>
                <w:rFonts w:ascii="標楷體" w:eastAsia="標楷體" w:hAnsi="標楷體" w:hint="eastAsia"/>
                <w:sz w:val="20"/>
              </w:rPr>
              <w:t>表之標題：表的左上角；表</w:t>
            </w:r>
            <w:r w:rsidRPr="007B47EF">
              <w:rPr>
                <w:rFonts w:eastAsia="標楷體"/>
                <w:sz w:val="20"/>
              </w:rPr>
              <w:t>格格式：</w:t>
            </w:r>
            <w:r w:rsidRPr="007B47EF">
              <w:rPr>
                <w:rFonts w:eastAsia="標楷體"/>
                <w:sz w:val="20"/>
              </w:rPr>
              <w:t xml:space="preserve">1.5 </w:t>
            </w:r>
            <w:r w:rsidRPr="007B47EF">
              <w:rPr>
                <w:rFonts w:eastAsia="標楷體" w:hint="eastAsia"/>
                <w:sz w:val="20"/>
              </w:rPr>
              <w:t>倍行距，水平框線勿加粗。</w:t>
            </w:r>
          </w:p>
        </w:tc>
        <w:tc>
          <w:tcPr>
            <w:tcW w:w="258" w:type="pct"/>
            <w:shd w:val="clear" w:color="auto" w:fill="auto"/>
          </w:tcPr>
          <w:p w14:paraId="651A6D76" w14:textId="1161E406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41E62B5F" w14:textId="370BC8A6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61ABDBE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25DAF" w:rsidRPr="005C5E0C" w14:paraId="75F37B2C" w14:textId="77777777" w:rsidTr="00325DAF">
        <w:tc>
          <w:tcPr>
            <w:tcW w:w="182" w:type="pct"/>
            <w:shd w:val="clear" w:color="auto" w:fill="auto"/>
          </w:tcPr>
          <w:p w14:paraId="57A4B64B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3572" w:type="pct"/>
            <w:shd w:val="clear" w:color="auto" w:fill="auto"/>
          </w:tcPr>
          <w:p w14:paraId="64F22D11" w14:textId="77777777" w:rsidR="005A6B34" w:rsidRPr="005C5E0C" w:rsidRDefault="005A6B34" w:rsidP="009B6A87">
            <w:pPr>
              <w:rPr>
                <w:rFonts w:ascii="標楷體" w:eastAsia="標楷體" w:hAnsi="標楷體"/>
                <w:sz w:val="20"/>
              </w:rPr>
            </w:pPr>
            <w:r w:rsidRPr="005C5E0C">
              <w:rPr>
                <w:rFonts w:ascii="標楷體" w:eastAsia="標楷體" w:hAnsi="標楷體" w:hint="eastAsia"/>
                <w:sz w:val="20"/>
              </w:rPr>
              <w:t>圖表皆須配合正文用阿拉伯數字加以編號，同時</w:t>
            </w:r>
            <w:r w:rsidRPr="00882BD3">
              <w:rPr>
                <w:rFonts w:ascii="標楷體" w:eastAsia="標楷體" w:hAnsi="標楷體" w:hint="eastAsia"/>
                <w:sz w:val="20"/>
              </w:rPr>
              <w:t>與前後文空一行</w:t>
            </w:r>
            <w:r w:rsidRPr="005C5E0C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258" w:type="pct"/>
            <w:shd w:val="clear" w:color="auto" w:fill="auto"/>
          </w:tcPr>
          <w:p w14:paraId="39B7CC81" w14:textId="7C0F4C48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5B2D36D8" w14:textId="5A1D6630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709DEF55" w14:textId="77777777" w:rsidR="005A6B34" w:rsidRPr="005C5E0C" w:rsidRDefault="005A6B34" w:rsidP="009B6A8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18C94B63" w14:textId="77777777" w:rsidR="005A6B34" w:rsidRPr="005C5E0C" w:rsidRDefault="005A6B34" w:rsidP="005A6B34">
      <w:pPr>
        <w:rPr>
          <w:sz w:val="20"/>
        </w:rPr>
      </w:pPr>
      <w:r w:rsidRPr="005C5E0C">
        <w:rPr>
          <w:rFonts w:hint="eastAsia"/>
          <w:sz w:val="20"/>
        </w:rPr>
        <w:t>註：『審查意見』欄中，符合規定項目請畫「ˇ」，不符合規定項目「</w:t>
      </w:r>
      <w:r w:rsidRPr="005C5E0C">
        <w:rPr>
          <w:sz w:val="20"/>
        </w:rPr>
        <w:t>x</w:t>
      </w:r>
      <w:r w:rsidRPr="005C5E0C">
        <w:rPr>
          <w:rFonts w:hint="eastAsia"/>
          <w:sz w:val="20"/>
        </w:rPr>
        <w:t>」，無此項目則留白</w:t>
      </w:r>
    </w:p>
    <w:p w14:paraId="4494B9B6" w14:textId="77777777" w:rsidR="00325DAF" w:rsidRDefault="00325DAF" w:rsidP="005A6B34">
      <w:pPr>
        <w:rPr>
          <w:sz w:val="20"/>
        </w:rPr>
      </w:pPr>
    </w:p>
    <w:p w14:paraId="7D5DC6F0" w14:textId="4398461D" w:rsidR="005A6B34" w:rsidRPr="00AB0286" w:rsidRDefault="005A6B34" w:rsidP="005A6B34">
      <w:pPr>
        <w:rPr>
          <w:sz w:val="20"/>
          <w:u w:val="single"/>
        </w:rPr>
      </w:pPr>
      <w:r w:rsidRPr="005C5E0C">
        <w:rPr>
          <w:rFonts w:hint="eastAsia"/>
          <w:sz w:val="20"/>
        </w:rPr>
        <w:t>審查日期：</w:t>
      </w:r>
      <w:r w:rsidRPr="005C5E0C">
        <w:rPr>
          <w:sz w:val="20"/>
          <w:u w:val="single"/>
        </w:rPr>
        <w:t xml:space="preserve">   </w:t>
      </w:r>
      <w:r w:rsidR="007B47EF">
        <w:rPr>
          <w:rFonts w:hint="eastAsia"/>
          <w:sz w:val="20"/>
          <w:u w:val="single"/>
        </w:rPr>
        <w:t xml:space="preserve">         </w:t>
      </w:r>
      <w:r w:rsidRPr="005C5E0C">
        <w:rPr>
          <w:sz w:val="20"/>
          <w:u w:val="single"/>
        </w:rPr>
        <w:t xml:space="preserve">  </w:t>
      </w:r>
      <w:r w:rsidRPr="005C5E0C">
        <w:rPr>
          <w:rFonts w:hint="eastAsia"/>
          <w:sz w:val="20"/>
          <w:u w:val="single"/>
        </w:rPr>
        <w:t xml:space="preserve">   </w:t>
      </w:r>
      <w:r w:rsidRPr="005C5E0C">
        <w:rPr>
          <w:rFonts w:hint="eastAsia"/>
          <w:sz w:val="20"/>
        </w:rPr>
        <w:t xml:space="preserve">　　　　　審查者：</w:t>
      </w:r>
      <w:r w:rsidRPr="005C5E0C">
        <w:rPr>
          <w:sz w:val="20"/>
        </w:rPr>
        <w:t xml:space="preserve"> </w:t>
      </w:r>
      <w:r w:rsidRPr="005C5E0C">
        <w:rPr>
          <w:sz w:val="20"/>
          <w:u w:val="single"/>
        </w:rPr>
        <w:t xml:space="preserve">    </w:t>
      </w:r>
      <w:r w:rsidR="007B47EF">
        <w:rPr>
          <w:rFonts w:hint="eastAsia"/>
          <w:sz w:val="20"/>
          <w:u w:val="single"/>
        </w:rPr>
        <w:t xml:space="preserve">      </w:t>
      </w:r>
      <w:r w:rsidRPr="005C5E0C">
        <w:rPr>
          <w:rFonts w:hint="eastAsia"/>
          <w:sz w:val="20"/>
          <w:u w:val="single"/>
        </w:rPr>
        <w:t xml:space="preserve">　　　</w:t>
      </w:r>
    </w:p>
    <w:p w14:paraId="3D69E3D2" w14:textId="77777777" w:rsidR="005A6B34" w:rsidRPr="005A6B34" w:rsidRDefault="005A6B34">
      <w:pPr>
        <w:rPr>
          <w:sz w:val="20"/>
          <w:szCs w:val="20"/>
          <w:u w:val="single"/>
        </w:rPr>
      </w:pPr>
    </w:p>
    <w:sectPr w:rsidR="005A6B34" w:rsidRPr="005A6B34" w:rsidSect="00325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E5C5" w14:textId="77777777" w:rsidR="00E53D98" w:rsidRDefault="00E53D98" w:rsidP="00AA073B">
      <w:r>
        <w:separator/>
      </w:r>
    </w:p>
  </w:endnote>
  <w:endnote w:type="continuationSeparator" w:id="0">
    <w:p w14:paraId="31DE00F8" w14:textId="77777777" w:rsidR="00E53D98" w:rsidRDefault="00E53D98" w:rsidP="00A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BAE1" w14:textId="77777777" w:rsidR="00E53D98" w:rsidRDefault="00E53D98" w:rsidP="00AA073B">
      <w:r>
        <w:separator/>
      </w:r>
    </w:p>
  </w:footnote>
  <w:footnote w:type="continuationSeparator" w:id="0">
    <w:p w14:paraId="55666591" w14:textId="77777777" w:rsidR="00E53D98" w:rsidRDefault="00E53D98" w:rsidP="00AA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E9"/>
    <w:rsid w:val="00004C33"/>
    <w:rsid w:val="00012EB9"/>
    <w:rsid w:val="0007419C"/>
    <w:rsid w:val="0007536E"/>
    <w:rsid w:val="0009591F"/>
    <w:rsid w:val="000C008B"/>
    <w:rsid w:val="00115D2A"/>
    <w:rsid w:val="0012392E"/>
    <w:rsid w:val="00132684"/>
    <w:rsid w:val="00152F99"/>
    <w:rsid w:val="00183485"/>
    <w:rsid w:val="00190247"/>
    <w:rsid w:val="001A3AFC"/>
    <w:rsid w:val="001D56BF"/>
    <w:rsid w:val="001E0CCD"/>
    <w:rsid w:val="001F47E8"/>
    <w:rsid w:val="00200B8E"/>
    <w:rsid w:val="0020516E"/>
    <w:rsid w:val="002457FD"/>
    <w:rsid w:val="00262D7B"/>
    <w:rsid w:val="00274E02"/>
    <w:rsid w:val="002D5E88"/>
    <w:rsid w:val="00325DAF"/>
    <w:rsid w:val="00327608"/>
    <w:rsid w:val="00350008"/>
    <w:rsid w:val="003648A4"/>
    <w:rsid w:val="003746CF"/>
    <w:rsid w:val="00393EA2"/>
    <w:rsid w:val="003B52CA"/>
    <w:rsid w:val="003C01B1"/>
    <w:rsid w:val="00416922"/>
    <w:rsid w:val="0042216D"/>
    <w:rsid w:val="004A1B5C"/>
    <w:rsid w:val="004B1C77"/>
    <w:rsid w:val="004B745E"/>
    <w:rsid w:val="004D7F3B"/>
    <w:rsid w:val="004F1039"/>
    <w:rsid w:val="004F258B"/>
    <w:rsid w:val="00547089"/>
    <w:rsid w:val="005930AB"/>
    <w:rsid w:val="00597CE9"/>
    <w:rsid w:val="005A6B34"/>
    <w:rsid w:val="005C3B6D"/>
    <w:rsid w:val="005E326A"/>
    <w:rsid w:val="00635D0B"/>
    <w:rsid w:val="00654334"/>
    <w:rsid w:val="006973BC"/>
    <w:rsid w:val="00697E11"/>
    <w:rsid w:val="006E0B15"/>
    <w:rsid w:val="006F4CCC"/>
    <w:rsid w:val="007328C7"/>
    <w:rsid w:val="00736311"/>
    <w:rsid w:val="00740F3E"/>
    <w:rsid w:val="007441FD"/>
    <w:rsid w:val="00756755"/>
    <w:rsid w:val="0076091A"/>
    <w:rsid w:val="00787FC2"/>
    <w:rsid w:val="007B47EF"/>
    <w:rsid w:val="007F7FAD"/>
    <w:rsid w:val="00882BD3"/>
    <w:rsid w:val="008912AD"/>
    <w:rsid w:val="00893FFB"/>
    <w:rsid w:val="008D446A"/>
    <w:rsid w:val="008E5B6A"/>
    <w:rsid w:val="008F0A47"/>
    <w:rsid w:val="00922742"/>
    <w:rsid w:val="00953A5E"/>
    <w:rsid w:val="009662DA"/>
    <w:rsid w:val="009A691F"/>
    <w:rsid w:val="009A7370"/>
    <w:rsid w:val="009B0018"/>
    <w:rsid w:val="009D5B97"/>
    <w:rsid w:val="009E390B"/>
    <w:rsid w:val="009F1DB5"/>
    <w:rsid w:val="00A14025"/>
    <w:rsid w:val="00A40C13"/>
    <w:rsid w:val="00AA073B"/>
    <w:rsid w:val="00AA3042"/>
    <w:rsid w:val="00AB0B34"/>
    <w:rsid w:val="00AD5C75"/>
    <w:rsid w:val="00AE3AAE"/>
    <w:rsid w:val="00AE7C64"/>
    <w:rsid w:val="00B336C7"/>
    <w:rsid w:val="00B4200B"/>
    <w:rsid w:val="00BA5F73"/>
    <w:rsid w:val="00BA6468"/>
    <w:rsid w:val="00BF1D78"/>
    <w:rsid w:val="00BF3937"/>
    <w:rsid w:val="00C709A2"/>
    <w:rsid w:val="00C76727"/>
    <w:rsid w:val="00CA0830"/>
    <w:rsid w:val="00CF4055"/>
    <w:rsid w:val="00CF79DC"/>
    <w:rsid w:val="00D617C0"/>
    <w:rsid w:val="00D71E6A"/>
    <w:rsid w:val="00DA5B79"/>
    <w:rsid w:val="00E07929"/>
    <w:rsid w:val="00E50E0F"/>
    <w:rsid w:val="00E53D98"/>
    <w:rsid w:val="00E570B9"/>
    <w:rsid w:val="00E75031"/>
    <w:rsid w:val="00E9696C"/>
    <w:rsid w:val="00F07B8A"/>
    <w:rsid w:val="00F173AF"/>
    <w:rsid w:val="00F90E4D"/>
    <w:rsid w:val="00FC1D46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084A18"/>
  <w15:chartTrackingRefBased/>
  <w15:docId w15:val="{CE87559C-15DC-4D1E-BC6A-15A8092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A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7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7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D7B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D7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51</cp:revision>
  <cp:lastPrinted>2019-04-19T02:49:00Z</cp:lastPrinted>
  <dcterms:created xsi:type="dcterms:W3CDTF">2020-03-17T09:06:00Z</dcterms:created>
  <dcterms:modified xsi:type="dcterms:W3CDTF">2022-04-29T03:31:00Z</dcterms:modified>
</cp:coreProperties>
</file>