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E" w:rsidRPr="003E6E36" w:rsidRDefault="005729B2" w:rsidP="00FC7B9E">
      <w:pPr>
        <w:snapToGrid w:val="0"/>
        <w:jc w:val="center"/>
        <w:rPr>
          <w:rFonts w:ascii="標楷體" w:eastAsia="標楷體" w:hAnsi="Times New Roman" w:cs="Times New Roman"/>
          <w:b/>
          <w:bCs/>
          <w:sz w:val="32"/>
          <w:szCs w:val="32"/>
        </w:rPr>
      </w:pPr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國立嘉義大學師範學院</w:t>
      </w:r>
      <w:r w:rsidR="00584FF1">
        <w:rPr>
          <w:rFonts w:ascii="標楷體" w:eastAsia="標楷體" w:hAnsi="Times New Roman" w:cs="Times New Roman" w:hint="eastAsia"/>
          <w:b/>
          <w:bCs/>
          <w:sz w:val="32"/>
          <w:szCs w:val="32"/>
        </w:rPr>
        <w:t>幼兒</w:t>
      </w:r>
      <w:bookmarkStart w:id="0" w:name="_GoBack"/>
      <w:bookmarkEnd w:id="0"/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教育學系</w:t>
      </w:r>
    </w:p>
    <w:p w:rsidR="005729B2" w:rsidRPr="003E6E36" w:rsidRDefault="005729B2" w:rsidP="00FC7B9E">
      <w:pPr>
        <w:snapToGrid w:val="0"/>
        <w:jc w:val="center"/>
        <w:rPr>
          <w:rFonts w:ascii="標楷體" w:eastAsia="標楷體" w:hAnsi="Times New Roman" w:cs="Times New Roman"/>
          <w:bCs/>
          <w:sz w:val="32"/>
          <w:szCs w:val="32"/>
        </w:rPr>
      </w:pPr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碩、博士學位論文修改及電子</w:t>
      </w:r>
      <w:proofErr w:type="gramStart"/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檔</w:t>
      </w:r>
      <w:proofErr w:type="gramEnd"/>
      <w:r w:rsidRPr="003E6E36">
        <w:rPr>
          <w:rFonts w:ascii="標楷體" w:eastAsia="標楷體" w:hAnsi="Times New Roman" w:cs="Times New Roman" w:hint="eastAsia"/>
          <w:b/>
          <w:bCs/>
          <w:sz w:val="32"/>
          <w:szCs w:val="32"/>
        </w:rPr>
        <w:t>公開確認表</w:t>
      </w:r>
    </w:p>
    <w:tbl>
      <w:tblPr>
        <w:tblW w:w="9129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894"/>
        <w:gridCol w:w="1103"/>
        <w:gridCol w:w="1380"/>
        <w:gridCol w:w="826"/>
        <w:gridCol w:w="828"/>
      </w:tblGrid>
      <w:tr w:rsidR="005729B2" w:rsidRPr="002C3D7E" w:rsidTr="00FC7B9E">
        <w:trPr>
          <w:trHeight w:val="78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1.研究生姓名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2.學號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FC7B9E">
        <w:trPr>
          <w:trHeight w:val="9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3.論文題目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FC7B9E">
        <w:trPr>
          <w:cantSplit/>
          <w:trHeight w:val="51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4.論文口試</w:t>
            </w:r>
          </w:p>
          <w:p w:rsidR="005729B2" w:rsidRPr="002C3D7E" w:rsidRDefault="005729B2" w:rsidP="00EC0984">
            <w:pPr>
              <w:ind w:firstLineChars="100" w:firstLine="240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應修改項目</w:t>
            </w:r>
          </w:p>
          <w:p w:rsidR="005729B2" w:rsidRPr="002C3D7E" w:rsidRDefault="005729B2" w:rsidP="00EC0984">
            <w:pPr>
              <w:ind w:firstLineChars="100" w:firstLine="240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   修   改   內   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已修改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ind w:leftChars="-18" w:left="-43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未修改</w:t>
            </w:r>
          </w:p>
        </w:tc>
      </w:tr>
      <w:tr w:rsidR="005729B2" w:rsidRPr="002C3D7E" w:rsidTr="00FC7B9E">
        <w:trPr>
          <w:cantSplit/>
          <w:trHeight w:val="587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widowControl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F64C8D" w:rsidTr="00FC7B9E">
        <w:trPr>
          <w:cantSplit/>
          <w:trHeight w:val="3008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5.論文電子</w:t>
            </w:r>
            <w:proofErr w:type="gramStart"/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檔</w:t>
            </w:r>
            <w:proofErr w:type="gramEnd"/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公開情形：                                         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(1)授權本校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： □立刻公開 □1年後公開 □2年後公開 □3年後公開 □4年後公開 □5年後公開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□不公開，</w:t>
            </w:r>
            <w:proofErr w:type="gramStart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請敘明理</w:t>
            </w:r>
            <w:proofErr w:type="gramEnd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由</w:t>
            </w: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：                                            </w:t>
            </w:r>
          </w:p>
          <w:p w:rsidR="00FC7B9E" w:rsidRDefault="00FC7B9E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</w:p>
          <w:p w:rsidR="00FC7B9E" w:rsidRPr="002C3D7E" w:rsidRDefault="00FC7B9E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 w:val="20"/>
                <w:szCs w:val="20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>(2)授權國圖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： □立刻公開 □1年後公開 □2年後公開 □3年後公開 □4年後公開 □5年後公開</w:t>
            </w:r>
          </w:p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□不公開，</w:t>
            </w:r>
            <w:proofErr w:type="gramStart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請敘明理</w:t>
            </w:r>
            <w:proofErr w:type="gramEnd"/>
            <w:r w:rsidRPr="002C3D7E">
              <w:rPr>
                <w:rFonts w:ascii="標楷體" w:eastAsia="標楷體" w:hAnsi="標楷體" w:cs="Times New Roman" w:hint="eastAsia"/>
                <w:b/>
                <w:bCs/>
                <w:sz w:val="20"/>
                <w:szCs w:val="20"/>
              </w:rPr>
              <w:t>由</w:t>
            </w:r>
            <w:r w:rsidRPr="002C3D7E">
              <w:rPr>
                <w:rFonts w:ascii="標楷體" w:eastAsia="標楷體" w:hAnsi="Times New Roman" w:cs="Times New Roman" w:hint="eastAsia"/>
                <w:b/>
                <w:bCs/>
                <w:sz w:val="20"/>
                <w:szCs w:val="20"/>
              </w:rPr>
              <w:t xml:space="preserve">： </w:t>
            </w:r>
            <w:r w:rsidRPr="002C3D7E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                                          </w:t>
            </w:r>
          </w:p>
          <w:p w:rsidR="005729B2" w:rsidRPr="002C3D7E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729B2" w:rsidRPr="00F64C8D" w:rsidTr="00FC7B9E">
        <w:trPr>
          <w:cantSplit/>
          <w:trHeight w:val="1016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F64C8D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6.指導教授簽名：                                             </w:t>
            </w: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年     月     日</w:t>
            </w:r>
          </w:p>
        </w:tc>
      </w:tr>
    </w:tbl>
    <w:p w:rsidR="00BC47D6" w:rsidRPr="00584FF1" w:rsidRDefault="00BC47D6">
      <w:pPr>
        <w:rPr>
          <w:rFonts w:ascii="標楷體" w:eastAsia="標楷體" w:hAnsi="標楷體" w:cs="Times New Roman"/>
          <w:b/>
          <w:szCs w:val="24"/>
        </w:rPr>
      </w:pPr>
    </w:p>
    <w:sectPr w:rsidR="00BC47D6" w:rsidRPr="00584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2"/>
    <w:rsid w:val="003E6E36"/>
    <w:rsid w:val="005729B2"/>
    <w:rsid w:val="00584FF1"/>
    <w:rsid w:val="00BC47D6"/>
    <w:rsid w:val="00D10582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2890A-A278-42BC-80B9-6B695F82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libi3 06</dc:creator>
  <cp:lastModifiedBy>user</cp:lastModifiedBy>
  <cp:revision>6</cp:revision>
  <dcterms:created xsi:type="dcterms:W3CDTF">2017-04-21T02:43:00Z</dcterms:created>
  <dcterms:modified xsi:type="dcterms:W3CDTF">2019-01-05T07:14:00Z</dcterms:modified>
</cp:coreProperties>
</file>