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5E" w:rsidRPr="00C36A5E" w:rsidRDefault="00C36A5E" w:rsidP="00C36A5E">
      <w:pPr>
        <w:jc w:val="center"/>
        <w:rPr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國立嘉義大學蘭潭校區失物招領公布單</w:t>
      </w:r>
      <w:r w:rsidRPr="00871AF2">
        <w:rPr>
          <w:rFonts w:hint="eastAsia"/>
          <w:b/>
          <w:color w:val="0000FF"/>
          <w:sz w:val="32"/>
          <w:szCs w:val="32"/>
        </w:rPr>
        <w:t>(10</w:t>
      </w:r>
      <w:r w:rsidR="00EB1DA8">
        <w:rPr>
          <w:rFonts w:hint="eastAsia"/>
          <w:b/>
          <w:color w:val="0000FF"/>
          <w:sz w:val="32"/>
          <w:szCs w:val="32"/>
        </w:rPr>
        <w:t>4.11</w:t>
      </w:r>
      <w:r w:rsidR="00F33CF8">
        <w:rPr>
          <w:rFonts w:hint="eastAsia"/>
          <w:b/>
          <w:color w:val="0000FF"/>
          <w:sz w:val="32"/>
          <w:szCs w:val="32"/>
        </w:rPr>
        <w:t>.</w:t>
      </w:r>
      <w:r w:rsidR="00EB1DA8">
        <w:rPr>
          <w:rFonts w:hint="eastAsia"/>
          <w:b/>
          <w:color w:val="0000FF"/>
          <w:sz w:val="32"/>
          <w:szCs w:val="32"/>
        </w:rPr>
        <w:t>02</w:t>
      </w:r>
      <w:r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75"/>
        <w:gridCol w:w="3402"/>
        <w:gridCol w:w="1276"/>
        <w:gridCol w:w="1308"/>
      </w:tblGrid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獲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地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1E4465" w:rsidRPr="00C36A5E" w:rsidRDefault="00F33CF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筆盒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Pr="00C36A5E" w:rsidRDefault="00F33CF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104/07/01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4465" w:rsidRPr="00C36A5E" w:rsidRDefault="00F33CF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駐警隊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465" w:rsidRPr="00C36A5E" w:rsidRDefault="001E4465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1E4465" w:rsidRPr="00C36A5E" w:rsidRDefault="001E4465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A055BB" w:rsidRPr="00C36A5E" w:rsidRDefault="00F33CF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CASIO</w:t>
            </w:r>
            <w:r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5BB" w:rsidRPr="00C36A5E" w:rsidRDefault="00F33CF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104/07/06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55BB" w:rsidRPr="00C36A5E" w:rsidRDefault="00F33CF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腳踏車維修站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5BB" w:rsidRPr="00C36A5E" w:rsidRDefault="00A055BB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055BB" w:rsidRPr="00C36A5E" w:rsidRDefault="00A055BB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B748ED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B748ED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104/07/09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B748ED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合作社大門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B748ED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B748ED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104/07/15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B748ED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學生活動中心飲料販賣機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B748ED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原子小金剛零錢包</w:t>
            </w:r>
            <w:r>
              <w:rPr>
                <w:rFonts w:hint="eastAsia"/>
                <w:b/>
                <w:color w:val="0000FF"/>
              </w:rPr>
              <w:t>,</w:t>
            </w: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B748ED" w:rsidRDefault="00B748ED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104/07/27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B748ED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大門口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92549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92549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104/08/31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92549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400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925498" w:rsidP="00A055B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104/09/15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92549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動科系停車場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92549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200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925498" w:rsidP="00A055B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104/09/14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925498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A32-204</w:t>
            </w:r>
            <w:r>
              <w:rPr>
                <w:rFonts w:hint="eastAsia"/>
                <w:b/>
                <w:color w:val="0000FF"/>
              </w:rPr>
              <w:t>教室外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793357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金融卡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793357" w:rsidP="00A055B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104/09/17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793357" w:rsidP="00793357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駐警隊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793357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外套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793357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104/09/23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793357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國際會議廳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6E176A" w:rsidP="006E176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7000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6E176A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104/09/24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6E176A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電物二館四樓廁所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2C453D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2C453D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104/10/01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2C453D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2C453D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600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53D" w:rsidRPr="00C36A5E" w:rsidRDefault="002C453D" w:rsidP="002C453D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104/10/02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2C453D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學生餐廳一樓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2C453D" w:rsidP="00356D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學生證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三張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2C453D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104/10/02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6D25BB">
        <w:tc>
          <w:tcPr>
            <w:tcW w:w="2551" w:type="dxa"/>
            <w:shd w:val="clear" w:color="auto" w:fill="auto"/>
            <w:vAlign w:val="center"/>
          </w:tcPr>
          <w:p w:rsidR="00EC66B8" w:rsidRPr="00C36A5E" w:rsidRDefault="002C453D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保溫瓶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2C453D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104/10/05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2C453D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教務處註冊組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6D25BB">
        <w:tc>
          <w:tcPr>
            <w:tcW w:w="2551" w:type="dxa"/>
            <w:shd w:val="clear" w:color="auto" w:fill="auto"/>
            <w:vAlign w:val="center"/>
          </w:tcPr>
          <w:p w:rsidR="00EC66B8" w:rsidRPr="00C36A5E" w:rsidRDefault="00EE312E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鑰匙一串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兩支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E312E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104/10/08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E312E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動科柵欄</w:t>
            </w:r>
            <w:proofErr w:type="gramEnd"/>
            <w:r>
              <w:rPr>
                <w:rFonts w:hint="eastAsia"/>
                <w:b/>
                <w:color w:val="0000FF"/>
              </w:rPr>
              <w:t>機旁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6D25BB">
        <w:tc>
          <w:tcPr>
            <w:tcW w:w="2551" w:type="dxa"/>
            <w:shd w:val="clear" w:color="auto" w:fill="auto"/>
            <w:vAlign w:val="center"/>
          </w:tcPr>
          <w:p w:rsidR="00EC66B8" w:rsidRPr="00C36A5E" w:rsidRDefault="00EE312E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400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E312E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104/10/08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E312E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綜教旁</w:t>
            </w:r>
            <w:proofErr w:type="gramEnd"/>
            <w:r>
              <w:rPr>
                <w:rFonts w:hint="eastAsia"/>
                <w:b/>
                <w:color w:val="0000FF"/>
              </w:rPr>
              <w:t>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6D25BB">
        <w:tc>
          <w:tcPr>
            <w:tcW w:w="2551" w:type="dxa"/>
            <w:shd w:val="clear" w:color="auto" w:fill="auto"/>
            <w:vAlign w:val="center"/>
          </w:tcPr>
          <w:p w:rsidR="00EC66B8" w:rsidRPr="00C36A5E" w:rsidRDefault="00EE312E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E312E" w:rsidP="001B442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104/10/08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E312E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工程館旁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6D25BB">
        <w:tc>
          <w:tcPr>
            <w:tcW w:w="2551" w:type="dxa"/>
            <w:shd w:val="clear" w:color="auto" w:fill="auto"/>
            <w:vAlign w:val="center"/>
          </w:tcPr>
          <w:p w:rsidR="00EC66B8" w:rsidRPr="00C36A5E" w:rsidRDefault="00EE312E" w:rsidP="001B442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E312E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104/10/12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E312E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A-</w:t>
            </w:r>
            <w:proofErr w:type="spellStart"/>
            <w:r>
              <w:rPr>
                <w:rFonts w:hint="eastAsia"/>
                <w:b/>
                <w:color w:val="0000FF"/>
              </w:rPr>
              <w:t>bao</w:t>
            </w:r>
            <w:proofErr w:type="spellEnd"/>
            <w:r>
              <w:rPr>
                <w:rFonts w:hint="eastAsia"/>
                <w:b/>
                <w:color w:val="0000FF"/>
              </w:rPr>
              <w:t>早餐店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6D25BB">
        <w:tc>
          <w:tcPr>
            <w:tcW w:w="2551" w:type="dxa"/>
            <w:shd w:val="clear" w:color="auto" w:fill="auto"/>
            <w:vAlign w:val="center"/>
          </w:tcPr>
          <w:p w:rsidR="00EC66B8" w:rsidRPr="00C36A5E" w:rsidRDefault="00EE312E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E312E" w:rsidP="00356D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104/10/12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E312E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理工大樓前面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6D25BB">
        <w:tc>
          <w:tcPr>
            <w:tcW w:w="2551" w:type="dxa"/>
            <w:shd w:val="clear" w:color="auto" w:fill="auto"/>
            <w:vAlign w:val="center"/>
          </w:tcPr>
          <w:p w:rsidR="00EC66B8" w:rsidRPr="00C36A5E" w:rsidRDefault="00EE312E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300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E312E" w:rsidP="00356D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104/10/15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E312E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學餐納貝斯前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6D25BB">
        <w:tc>
          <w:tcPr>
            <w:tcW w:w="2551" w:type="dxa"/>
            <w:shd w:val="clear" w:color="auto" w:fill="auto"/>
            <w:vAlign w:val="center"/>
          </w:tcPr>
          <w:p w:rsidR="00EC66B8" w:rsidRPr="00C36A5E" w:rsidRDefault="00EE312E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熊布偶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E312E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104/10/19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E312E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操場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EE312E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第一銀行金融卡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E312E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104/10/20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E312E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土木後柵欄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EB1DA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保溫瓶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兩支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E312E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104/10/21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B1DA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生化系教室</w:t>
            </w:r>
            <w:r>
              <w:rPr>
                <w:rFonts w:hint="eastAsia"/>
                <w:b/>
                <w:color w:val="0000FF"/>
              </w:rPr>
              <w:t>5</w:t>
            </w:r>
            <w:r>
              <w:rPr>
                <w:rFonts w:hint="eastAsia"/>
                <w:b/>
                <w:color w:val="0000FF"/>
              </w:rPr>
              <w:t>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EB1DA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B1DA8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104/10/23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B1DA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郵局附近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EB1DA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800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B1DA8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104/10/20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B1DA8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綜教後門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EB1DA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隨身碟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B1DA8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104/10/26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B1DA8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</w:t>
            </w:r>
            <w:proofErr w:type="gramEnd"/>
            <w:r>
              <w:rPr>
                <w:rFonts w:hint="eastAsia"/>
                <w:b/>
                <w:color w:val="0000FF"/>
              </w:rPr>
              <w:t>教室內停車場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EB1DA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健保卡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B1DA8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104/10/28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B1DA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球場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</w:tbl>
    <w:p w:rsidR="00A83B6F" w:rsidRPr="00C36A5E" w:rsidRDefault="00A83B6F">
      <w:pPr>
        <w:rPr>
          <w:b/>
          <w:color w:val="0000FF"/>
        </w:rPr>
      </w:pPr>
      <w:bookmarkStart w:id="0" w:name="_GoBack"/>
      <w:bookmarkEnd w:id="0"/>
    </w:p>
    <w:sectPr w:rsidR="00A83B6F" w:rsidRPr="00C36A5E" w:rsidSect="00B87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13" w:rsidRDefault="00984B13" w:rsidP="001E4465">
      <w:r>
        <w:separator/>
      </w:r>
    </w:p>
  </w:endnote>
  <w:endnote w:type="continuationSeparator" w:id="0">
    <w:p w:rsidR="00984B13" w:rsidRDefault="00984B13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13" w:rsidRDefault="00984B13" w:rsidP="001E4465">
      <w:r>
        <w:separator/>
      </w:r>
    </w:p>
  </w:footnote>
  <w:footnote w:type="continuationSeparator" w:id="0">
    <w:p w:rsidR="00984B13" w:rsidRDefault="00984B13" w:rsidP="001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A"/>
    <w:rsid w:val="0002192F"/>
    <w:rsid w:val="001279B4"/>
    <w:rsid w:val="001B4421"/>
    <w:rsid w:val="001E4465"/>
    <w:rsid w:val="00254A09"/>
    <w:rsid w:val="00296BF3"/>
    <w:rsid w:val="002C0EE7"/>
    <w:rsid w:val="002C453D"/>
    <w:rsid w:val="002C4CCD"/>
    <w:rsid w:val="00356DA5"/>
    <w:rsid w:val="00376BCA"/>
    <w:rsid w:val="004007F8"/>
    <w:rsid w:val="00573348"/>
    <w:rsid w:val="006117EB"/>
    <w:rsid w:val="006368BE"/>
    <w:rsid w:val="00691E03"/>
    <w:rsid w:val="006E176A"/>
    <w:rsid w:val="0073013D"/>
    <w:rsid w:val="00793357"/>
    <w:rsid w:val="007B69F8"/>
    <w:rsid w:val="007F02FB"/>
    <w:rsid w:val="008B1889"/>
    <w:rsid w:val="00925498"/>
    <w:rsid w:val="00984B13"/>
    <w:rsid w:val="00A055BB"/>
    <w:rsid w:val="00A80D94"/>
    <w:rsid w:val="00A83B6F"/>
    <w:rsid w:val="00B748ED"/>
    <w:rsid w:val="00B87D5E"/>
    <w:rsid w:val="00C032E1"/>
    <w:rsid w:val="00C30DCD"/>
    <w:rsid w:val="00C3553A"/>
    <w:rsid w:val="00C36A5E"/>
    <w:rsid w:val="00C45DB7"/>
    <w:rsid w:val="00C51853"/>
    <w:rsid w:val="00C70464"/>
    <w:rsid w:val="00C7437E"/>
    <w:rsid w:val="00D40591"/>
    <w:rsid w:val="00D47EBA"/>
    <w:rsid w:val="00D643A9"/>
    <w:rsid w:val="00DA40A7"/>
    <w:rsid w:val="00DF4030"/>
    <w:rsid w:val="00E56C40"/>
    <w:rsid w:val="00EB1DA8"/>
    <w:rsid w:val="00EC66B8"/>
    <w:rsid w:val="00EE312E"/>
    <w:rsid w:val="00F33CF8"/>
    <w:rsid w:val="00F57EF3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2</cp:revision>
  <dcterms:created xsi:type="dcterms:W3CDTF">2016-03-02T01:21:00Z</dcterms:created>
  <dcterms:modified xsi:type="dcterms:W3CDTF">2016-03-02T01:21:00Z</dcterms:modified>
</cp:coreProperties>
</file>