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0" w:rsidRDefault="000B5700" w:rsidP="000B5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1145">
        <w:rPr>
          <w:rFonts w:ascii="標楷體" w:eastAsia="標楷體" w:hAnsi="標楷體" w:hint="eastAsia"/>
          <w:b/>
          <w:sz w:val="32"/>
          <w:szCs w:val="32"/>
        </w:rPr>
        <w:t>嘉義大學幼兒教育學系暨碩士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碩專</w:t>
      </w:r>
      <w:r w:rsidRPr="00191145">
        <w:rPr>
          <w:rFonts w:ascii="標楷體" w:eastAsia="標楷體" w:hAnsi="標楷體" w:hint="eastAsia"/>
          <w:b/>
          <w:sz w:val="32"/>
          <w:szCs w:val="32"/>
        </w:rPr>
        <w:t>班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102</w:t>
      </w:r>
      <w:r w:rsidRPr="00191145">
        <w:rPr>
          <w:rFonts w:ascii="標楷體" w:eastAsia="標楷體" w:hAnsi="標楷體" w:hint="eastAsia"/>
          <w:b/>
          <w:sz w:val="32"/>
          <w:szCs w:val="32"/>
        </w:rPr>
        <w:t>級迎新座談會</w:t>
      </w:r>
    </w:p>
    <w:p w:rsidR="000B5700" w:rsidRDefault="000B5700" w:rsidP="000B57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活動流程</w:t>
      </w:r>
    </w:p>
    <w:p w:rsidR="000B5700" w:rsidRDefault="000B5700" w:rsidP="000B5700">
      <w:pPr>
        <w:ind w:leftChars="-236" w:left="-566"/>
        <w:jc w:val="both"/>
        <w:rPr>
          <w:rFonts w:ascii="標楷體" w:eastAsia="標楷體" w:hAnsi="標楷體"/>
          <w:szCs w:val="24"/>
        </w:rPr>
      </w:pPr>
      <w:r w:rsidRPr="000B5700">
        <w:rPr>
          <w:rFonts w:ascii="標楷體" w:eastAsia="標楷體" w:hAnsi="標楷體" w:hint="eastAsia"/>
          <w:szCs w:val="24"/>
        </w:rPr>
        <w:t>活動日期：102年8月14日（三）</w:t>
      </w:r>
    </w:p>
    <w:p w:rsidR="000B5700" w:rsidRDefault="000B5700" w:rsidP="000B5700">
      <w:pPr>
        <w:ind w:leftChars="-236" w:left="-566"/>
        <w:jc w:val="both"/>
        <w:rPr>
          <w:rFonts w:ascii="標楷體" w:eastAsia="標楷體" w:hAnsi="標楷體"/>
          <w:szCs w:val="24"/>
        </w:rPr>
      </w:pPr>
      <w:r w:rsidRPr="000B5700">
        <w:rPr>
          <w:rFonts w:ascii="標楷體" w:eastAsia="標楷體" w:hAnsi="標楷體" w:hint="eastAsia"/>
          <w:szCs w:val="24"/>
        </w:rPr>
        <w:t>集合時間：中午12：</w:t>
      </w:r>
      <w:r w:rsidR="000509FB">
        <w:rPr>
          <w:rFonts w:ascii="標楷體" w:eastAsia="標楷體" w:hAnsi="標楷體" w:hint="eastAsia"/>
          <w:szCs w:val="24"/>
        </w:rPr>
        <w:t>50</w:t>
      </w:r>
    </w:p>
    <w:p w:rsidR="000B5700" w:rsidRDefault="000B5700" w:rsidP="000B5700">
      <w:pPr>
        <w:ind w:leftChars="-236" w:left="-566"/>
        <w:jc w:val="both"/>
        <w:rPr>
          <w:rFonts w:ascii="標楷體" w:eastAsia="標楷體" w:hAnsi="標楷體"/>
          <w:szCs w:val="24"/>
        </w:rPr>
      </w:pPr>
      <w:r w:rsidRPr="000B5700">
        <w:rPr>
          <w:rFonts w:ascii="標楷體" w:eastAsia="標楷體" w:hAnsi="標楷體" w:hint="eastAsia"/>
          <w:szCs w:val="24"/>
        </w:rPr>
        <w:t>集合時間：</w:t>
      </w:r>
      <w:r>
        <w:rPr>
          <w:rFonts w:ascii="標楷體" w:eastAsia="標楷體" w:hAnsi="標楷體" w:hint="eastAsia"/>
          <w:szCs w:val="24"/>
        </w:rPr>
        <w:t>教育館312教室</w:t>
      </w:r>
    </w:p>
    <w:p w:rsidR="000B5700" w:rsidRPr="007D29E2" w:rsidRDefault="000B5700" w:rsidP="007D29E2">
      <w:pPr>
        <w:ind w:leftChars="-236" w:left="-566"/>
        <w:jc w:val="both"/>
        <w:rPr>
          <w:rFonts w:ascii="標楷體" w:eastAsia="標楷體" w:hAnsi="標楷體"/>
          <w:szCs w:val="24"/>
        </w:rPr>
      </w:pPr>
      <w:r w:rsidRPr="000B5700">
        <w:rPr>
          <w:rFonts w:ascii="標楷體" w:eastAsia="標楷體" w:hAnsi="標楷體" w:hint="eastAsia"/>
          <w:szCs w:val="24"/>
        </w:rPr>
        <w:t>穿著服裝：上半身</w:t>
      </w:r>
      <w:proofErr w:type="gramStart"/>
      <w:r w:rsidRPr="000B5700">
        <w:rPr>
          <w:rFonts w:ascii="標楷體" w:eastAsia="標楷體" w:hAnsi="標楷體" w:hint="eastAsia"/>
          <w:szCs w:val="24"/>
        </w:rPr>
        <w:t>請著系服</w:t>
      </w:r>
      <w:proofErr w:type="gramEnd"/>
      <w:r w:rsidRPr="000B5700">
        <w:rPr>
          <w:rFonts w:ascii="標楷體" w:eastAsia="標楷體" w:hAnsi="標楷體" w:hint="eastAsia"/>
          <w:szCs w:val="24"/>
        </w:rPr>
        <w:t>、下半身可自行搭配</w:t>
      </w:r>
      <w:r w:rsidR="00F513DC">
        <w:rPr>
          <w:rFonts w:ascii="新細明體" w:hAnsi="新細明體" w:hint="eastAsia"/>
          <w:szCs w:val="24"/>
        </w:rPr>
        <w:t>、</w:t>
      </w:r>
      <w:r w:rsidR="00F513DC">
        <w:rPr>
          <w:rFonts w:ascii="標楷體" w:eastAsia="標楷體" w:hAnsi="標楷體" w:hint="eastAsia"/>
          <w:szCs w:val="24"/>
        </w:rPr>
        <w:t>配戴名牌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815"/>
        <w:gridCol w:w="28"/>
        <w:gridCol w:w="1844"/>
        <w:gridCol w:w="3712"/>
      </w:tblGrid>
      <w:tr w:rsidR="000B5700" w:rsidRPr="00734E40" w:rsidTr="008F5E51">
        <w:trPr>
          <w:jc w:val="center"/>
        </w:trPr>
        <w:tc>
          <w:tcPr>
            <w:tcW w:w="1929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B5700" w:rsidRPr="001256A6" w:rsidRDefault="000B5700" w:rsidP="008F5E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56A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B5700" w:rsidRPr="001256A6" w:rsidRDefault="000B5700" w:rsidP="008F5E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4E40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872" w:type="dxa"/>
            <w:gridSpan w:val="2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B5700" w:rsidRPr="001256A6" w:rsidRDefault="000B5700" w:rsidP="008F5E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3712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0B5700" w:rsidRPr="00734E40" w:rsidRDefault="000B5700" w:rsidP="008F5E5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4E40">
              <w:rPr>
                <w:rFonts w:ascii="標楷體" w:eastAsia="標楷體" w:hAnsi="標楷體" w:hint="eastAsia"/>
                <w:b/>
                <w:szCs w:val="24"/>
              </w:rPr>
              <w:t>負責組別</w:t>
            </w:r>
          </w:p>
        </w:tc>
      </w:tr>
      <w:tr w:rsidR="000B5700" w:rsidRPr="00734E40" w:rsidTr="008F5E51">
        <w:trPr>
          <w:jc w:val="center"/>
        </w:trPr>
        <w:tc>
          <w:tcPr>
            <w:tcW w:w="1929" w:type="dxa"/>
            <w:vAlign w:val="center"/>
          </w:tcPr>
          <w:p w:rsidR="000B5700" w:rsidRPr="001256A6" w:rsidRDefault="000762D7" w:rsidP="008F5E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0B5700" w:rsidRPr="001256A6">
              <w:rPr>
                <w:rFonts w:ascii="標楷體" w:eastAsia="標楷體" w:hAnsi="標楷體" w:hint="eastAsia"/>
                <w:szCs w:val="24"/>
              </w:rPr>
              <w:t>：</w:t>
            </w:r>
            <w:r w:rsidR="000509FB">
              <w:rPr>
                <w:rFonts w:ascii="標楷體" w:eastAsia="標楷體" w:hAnsi="標楷體" w:hint="eastAsia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-13</w:t>
            </w:r>
            <w:r w:rsidR="000B5700" w:rsidRPr="001256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B5700" w:rsidRPr="001256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B5700" w:rsidRPr="001256A6" w:rsidRDefault="000762D7" w:rsidP="008F5E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</w:p>
        </w:tc>
        <w:tc>
          <w:tcPr>
            <w:tcW w:w="1844" w:type="dxa"/>
            <w:vAlign w:val="center"/>
          </w:tcPr>
          <w:p w:rsidR="000B5700" w:rsidRDefault="007D29E2" w:rsidP="008F5E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教育館3樓</w:t>
            </w:r>
          </w:p>
          <w:p w:rsidR="00544F68" w:rsidRPr="001256A6" w:rsidRDefault="00544F68" w:rsidP="008F5E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0509FB" w:rsidRDefault="000509FB" w:rsidP="000762D7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會長</w:t>
            </w:r>
          </w:p>
          <w:p w:rsidR="000509FB" w:rsidRPr="000509FB" w:rsidRDefault="000509FB" w:rsidP="000509FB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進度掌控</w:t>
            </w:r>
          </w:p>
          <w:p w:rsidR="00301BFD" w:rsidRPr="00301BFD" w:rsidRDefault="000509FB" w:rsidP="00301BFD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01BFD">
              <w:rPr>
                <w:rFonts w:ascii="標楷體" w:eastAsia="標楷體" w:hAnsi="標楷體" w:hint="eastAsia"/>
                <w:szCs w:val="24"/>
              </w:rPr>
              <w:t>資料準備(</w:t>
            </w:r>
            <w:r w:rsidR="00301BFD" w:rsidRPr="00301BFD">
              <w:rPr>
                <w:rFonts w:ascii="標楷體" w:eastAsia="標楷體" w:hAnsi="標楷體" w:hint="eastAsia"/>
                <w:szCs w:val="24"/>
              </w:rPr>
              <w:t>大學學分審核表、</w:t>
            </w:r>
          </w:p>
          <w:p w:rsidR="000509FB" w:rsidRPr="000509FB" w:rsidRDefault="000509FB" w:rsidP="00301BFD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新生通訊錄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認輔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直屬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所學會組別)</w:t>
            </w:r>
          </w:p>
          <w:p w:rsidR="000762D7" w:rsidRDefault="000762D7" w:rsidP="000762D7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副會長</w:t>
            </w:r>
          </w:p>
          <w:p w:rsidR="008B717B" w:rsidRDefault="000509FB" w:rsidP="008B717B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支援器材組</w:t>
            </w:r>
          </w:p>
          <w:p w:rsidR="000509FB" w:rsidRPr="008B717B" w:rsidRDefault="000509FB" w:rsidP="008B717B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開門(各間專業教室)</w:t>
            </w:r>
          </w:p>
          <w:p w:rsidR="000762D7" w:rsidRPr="000762D7" w:rsidRDefault="000762D7" w:rsidP="000762D7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762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總務組</w:t>
            </w:r>
            <w:r w:rsidR="00F513DC">
              <w:rPr>
                <w:rFonts w:ascii="新細明體" w:hAnsi="新細明體" w:hint="eastAsia"/>
                <w:szCs w:val="24"/>
                <w:shd w:val="pct15" w:color="auto" w:fill="FFFFFF"/>
              </w:rPr>
              <w:t>：1</w:t>
            </w:r>
            <w:r w:rsidR="00F513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人</w:t>
            </w:r>
          </w:p>
          <w:p w:rsidR="000509FB" w:rsidRDefault="000509FB" w:rsidP="000509FB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312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315教室整理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桌椅佈置</w:t>
            </w:r>
          </w:p>
          <w:p w:rsidR="000B5700" w:rsidRPr="000509FB" w:rsidRDefault="000509FB" w:rsidP="000509FB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(312預留工作人員座位)</w:t>
            </w:r>
          </w:p>
          <w:p w:rsidR="00F513DC" w:rsidRPr="00F513DC" w:rsidRDefault="00F513DC" w:rsidP="00F513DC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513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文書組</w:t>
            </w:r>
            <w:r w:rsidRPr="00F513DC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Pr="00F513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3人</w:t>
            </w:r>
          </w:p>
          <w:p w:rsidR="000D425D" w:rsidRDefault="000D425D" w:rsidP="000D425D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D425D">
              <w:rPr>
                <w:rFonts w:ascii="標楷體" w:eastAsia="標楷體" w:hAnsi="標楷體" w:hint="eastAsia"/>
                <w:szCs w:val="24"/>
              </w:rPr>
              <w:t>312</w:t>
            </w:r>
            <w:r w:rsidRPr="000D425D">
              <w:rPr>
                <w:rFonts w:ascii="新細明體" w:hAnsi="新細明體" w:hint="eastAsia"/>
                <w:szCs w:val="24"/>
              </w:rPr>
              <w:t>、</w:t>
            </w:r>
            <w:r w:rsidRPr="000D425D">
              <w:rPr>
                <w:rFonts w:ascii="標楷體" w:eastAsia="標楷體" w:hAnsi="標楷體" w:hint="eastAsia"/>
                <w:szCs w:val="24"/>
              </w:rPr>
              <w:t>315教室整理</w:t>
            </w:r>
            <w:r w:rsidRPr="000D425D">
              <w:rPr>
                <w:rFonts w:ascii="新細明體" w:hAnsi="新細明體" w:hint="eastAsia"/>
                <w:szCs w:val="24"/>
              </w:rPr>
              <w:t>、</w:t>
            </w:r>
            <w:r w:rsidRPr="000D425D">
              <w:rPr>
                <w:rFonts w:ascii="標楷體" w:eastAsia="標楷體" w:hAnsi="標楷體" w:hint="eastAsia"/>
                <w:szCs w:val="24"/>
              </w:rPr>
              <w:t>桌椅佈置</w:t>
            </w:r>
          </w:p>
          <w:p w:rsidR="007D29E2" w:rsidRPr="007D29E2" w:rsidRDefault="007D29E2" w:rsidP="007D29E2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(312預留工作人員座位)</w:t>
            </w:r>
          </w:p>
          <w:p w:rsidR="000B5700" w:rsidRDefault="000762D7" w:rsidP="000762D7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762D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公關組</w:t>
            </w:r>
            <w:r w:rsidR="00F513DC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="00F513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3人</w:t>
            </w:r>
          </w:p>
          <w:p w:rsidR="000D425D" w:rsidRPr="000D425D" w:rsidRDefault="000762D7" w:rsidP="000D425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D425D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0D425D" w:rsidRPr="000D425D">
              <w:rPr>
                <w:rFonts w:ascii="標楷體" w:eastAsia="標楷體" w:hAnsi="標楷體" w:hint="eastAsia"/>
                <w:szCs w:val="24"/>
              </w:rPr>
              <w:t>設置312教授席</w:t>
            </w:r>
            <w:r w:rsidR="000D425D" w:rsidRPr="000D425D">
              <w:rPr>
                <w:rFonts w:ascii="新細明體" w:hAnsi="新細明體" w:hint="eastAsia"/>
                <w:szCs w:val="24"/>
              </w:rPr>
              <w:t>、</w:t>
            </w:r>
            <w:r w:rsidR="000D425D" w:rsidRPr="000D425D">
              <w:rPr>
                <w:rFonts w:ascii="標楷體" w:eastAsia="標楷體" w:hAnsi="標楷體" w:hint="eastAsia"/>
                <w:szCs w:val="24"/>
              </w:rPr>
              <w:t>教授立牌</w:t>
            </w:r>
          </w:p>
          <w:p w:rsidR="000762D7" w:rsidRDefault="000D425D" w:rsidP="000762D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提醒教授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系辦專員出席時間</w:t>
            </w:r>
          </w:p>
          <w:p w:rsidR="00F513DC" w:rsidRPr="000D425D" w:rsidRDefault="000D425D" w:rsidP="000D42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 準備教授茶水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咖啡</w:t>
            </w:r>
          </w:p>
          <w:p w:rsidR="000762D7" w:rsidRPr="00F418BE" w:rsidRDefault="000762D7" w:rsidP="000762D7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418B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活動組</w:t>
            </w:r>
            <w:r w:rsidR="000D425D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="000D425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2人</w:t>
            </w:r>
          </w:p>
          <w:p w:rsidR="00301BFD" w:rsidRDefault="00F513DC" w:rsidP="00301BFD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01BFD">
              <w:rPr>
                <w:rFonts w:ascii="標楷體" w:eastAsia="標楷體" w:hAnsi="標楷體" w:hint="eastAsia"/>
                <w:szCs w:val="24"/>
              </w:rPr>
              <w:t>設置簽到桌</w:t>
            </w:r>
            <w:r w:rsidR="00D97393" w:rsidRPr="00301BFD">
              <w:rPr>
                <w:rFonts w:ascii="標楷體" w:eastAsia="標楷體" w:hAnsi="標楷體" w:hint="eastAsia"/>
                <w:szCs w:val="24"/>
              </w:rPr>
              <w:t>(312教室前)</w:t>
            </w:r>
          </w:p>
          <w:p w:rsidR="00301BFD" w:rsidRPr="00301BFD" w:rsidRDefault="00301BFD" w:rsidP="00301BFD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01BFD">
              <w:rPr>
                <w:rFonts w:ascii="標楷體" w:eastAsia="標楷體" w:hAnsi="標楷體" w:hint="eastAsia"/>
                <w:szCs w:val="24"/>
              </w:rPr>
              <w:t>擺放簽到單、新生資料袋</w:t>
            </w:r>
          </w:p>
          <w:p w:rsidR="00F513DC" w:rsidRPr="00301BFD" w:rsidRDefault="000D425D" w:rsidP="00301BFD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01BF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美工組</w:t>
            </w:r>
            <w:r w:rsidRPr="00301BFD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Pr="00301BF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3人</w:t>
            </w:r>
          </w:p>
          <w:p w:rsidR="000D425D" w:rsidRPr="000D425D" w:rsidRDefault="000D425D" w:rsidP="000D425D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D425D">
              <w:rPr>
                <w:rFonts w:ascii="標楷體" w:eastAsia="標楷體" w:hAnsi="標楷體" w:hint="eastAsia"/>
                <w:szCs w:val="24"/>
              </w:rPr>
              <w:t>工作人員名牌</w:t>
            </w:r>
          </w:p>
          <w:p w:rsidR="000D425D" w:rsidRDefault="000D425D" w:rsidP="000D425D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歡迎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議程海報</w:t>
            </w:r>
          </w:p>
          <w:p w:rsidR="000D425D" w:rsidRDefault="000D425D" w:rsidP="000D425D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方向指標</w:t>
            </w:r>
          </w:p>
          <w:p w:rsidR="008B717B" w:rsidRDefault="008B717B" w:rsidP="000D425D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認輔老師抽籤名單</w:t>
            </w:r>
          </w:p>
          <w:p w:rsidR="000D425D" w:rsidRPr="008B717B" w:rsidRDefault="000D425D" w:rsidP="000D425D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B717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器材組</w:t>
            </w:r>
            <w:r w:rsidRPr="008B717B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="000509F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2</w:t>
            </w:r>
            <w:r w:rsidRPr="008B717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人</w:t>
            </w:r>
          </w:p>
          <w:p w:rsidR="000D425D" w:rsidRPr="000D425D" w:rsidRDefault="000D425D" w:rsidP="000D425D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D425D">
              <w:rPr>
                <w:rFonts w:ascii="標楷體" w:eastAsia="標楷體" w:hAnsi="標楷體" w:hint="eastAsia"/>
                <w:szCs w:val="24"/>
              </w:rPr>
              <w:t>攝影器材架設</w:t>
            </w:r>
          </w:p>
          <w:p w:rsidR="008B717B" w:rsidRPr="008B717B" w:rsidRDefault="000D425D" w:rsidP="008B717B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簡報檔</w:t>
            </w:r>
            <w:r w:rsidR="008B717B"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麥克風</w:t>
            </w:r>
            <w:r w:rsidR="001D2CFF">
              <w:rPr>
                <w:rFonts w:ascii="標楷體" w:eastAsia="標楷體" w:hAnsi="標楷體" w:hint="eastAsia"/>
                <w:szCs w:val="24"/>
              </w:rPr>
              <w:t>(312</w:t>
            </w:r>
            <w:r w:rsidR="001D2CFF">
              <w:rPr>
                <w:rFonts w:ascii="新細明體" w:hAnsi="新細明體" w:hint="eastAsia"/>
                <w:szCs w:val="24"/>
              </w:rPr>
              <w:t>、</w:t>
            </w:r>
            <w:r w:rsidR="001D2CFF">
              <w:rPr>
                <w:rFonts w:ascii="標楷體" w:eastAsia="標楷體" w:hAnsi="標楷體" w:hint="eastAsia"/>
                <w:szCs w:val="24"/>
              </w:rPr>
              <w:t>315)</w:t>
            </w:r>
          </w:p>
        </w:tc>
      </w:tr>
      <w:tr w:rsidR="007D29E2" w:rsidRPr="00734E40" w:rsidTr="00760597">
        <w:trPr>
          <w:trHeight w:val="1880"/>
          <w:jc w:val="center"/>
        </w:trPr>
        <w:tc>
          <w:tcPr>
            <w:tcW w:w="1929" w:type="dxa"/>
            <w:vAlign w:val="center"/>
          </w:tcPr>
          <w:p w:rsidR="007D29E2" w:rsidRPr="001256A6" w:rsidRDefault="007D29E2" w:rsidP="008F5E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  <w:r w:rsidRPr="001256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40-14</w:t>
            </w:r>
            <w:r w:rsidRPr="001256A6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1843" w:type="dxa"/>
            <w:gridSpan w:val="2"/>
            <w:vAlign w:val="center"/>
          </w:tcPr>
          <w:p w:rsidR="007D29E2" w:rsidRPr="001256A6" w:rsidRDefault="007D29E2" w:rsidP="00D973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844" w:type="dxa"/>
            <w:vAlign w:val="center"/>
          </w:tcPr>
          <w:p w:rsidR="007D29E2" w:rsidRDefault="007D29E2" w:rsidP="007D2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312教室</w:t>
            </w:r>
          </w:p>
          <w:p w:rsidR="00AA4B87" w:rsidRPr="001256A6" w:rsidRDefault="00AA4B87" w:rsidP="007D2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簽到處</w:t>
            </w:r>
          </w:p>
        </w:tc>
        <w:tc>
          <w:tcPr>
            <w:tcW w:w="3712" w:type="dxa"/>
            <w:vAlign w:val="center"/>
          </w:tcPr>
          <w:p w:rsidR="007D29E2" w:rsidRDefault="007D29E2" w:rsidP="007D29E2">
            <w:pPr>
              <w:jc w:val="both"/>
              <w:rPr>
                <w:rFonts w:ascii="新細明體" w:hAnsi="新細明體"/>
                <w:szCs w:val="24"/>
              </w:rPr>
            </w:pP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活動組</w:t>
            </w:r>
            <w:r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2人</w:t>
            </w:r>
          </w:p>
          <w:p w:rsidR="007D29E2" w:rsidRPr="007D29E2" w:rsidRDefault="00301BFD" w:rsidP="007D29E2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簽到單、發放新生資料袋</w:t>
            </w:r>
            <w:r w:rsidR="007D29E2">
              <w:rPr>
                <w:rFonts w:ascii="標楷體" w:eastAsia="標楷體" w:hAnsi="標楷體" w:hint="eastAsia"/>
                <w:szCs w:val="24"/>
              </w:rPr>
              <w:t>(1人)</w:t>
            </w:r>
          </w:p>
          <w:p w:rsidR="007D29E2" w:rsidRDefault="007D29E2" w:rsidP="007D29E2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司儀預備(1人)</w:t>
            </w:r>
          </w:p>
          <w:p w:rsidR="007D29E2" w:rsidRPr="007D29E2" w:rsidRDefault="007D29E2" w:rsidP="007D29E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美工組</w:t>
            </w:r>
            <w:r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3人</w:t>
            </w:r>
          </w:p>
          <w:p w:rsidR="007D29E2" w:rsidRPr="00AA4B87" w:rsidRDefault="007D29E2" w:rsidP="00AA4B87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A4B87">
              <w:rPr>
                <w:rFonts w:ascii="標楷體" w:eastAsia="標楷體" w:hAnsi="標楷體" w:hint="eastAsia"/>
                <w:szCs w:val="24"/>
              </w:rPr>
              <w:t>支援簽到處</w:t>
            </w:r>
          </w:p>
          <w:p w:rsidR="007D29E2" w:rsidRPr="007D29E2" w:rsidRDefault="007D29E2" w:rsidP="007D29E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文書組</w:t>
            </w:r>
            <w:r w:rsidRPr="007D29E2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2人</w:t>
            </w:r>
          </w:p>
          <w:p w:rsidR="007D29E2" w:rsidRDefault="007D29E2" w:rsidP="007D29E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D29E2">
              <w:rPr>
                <w:rFonts w:ascii="標楷體" w:eastAsia="標楷體" w:hAnsi="標楷體" w:hint="eastAsia"/>
                <w:szCs w:val="24"/>
              </w:rPr>
              <w:t>活動紀錄</w:t>
            </w:r>
            <w:r>
              <w:rPr>
                <w:rFonts w:ascii="標楷體" w:eastAsia="標楷體" w:hAnsi="標楷體" w:hint="eastAsia"/>
                <w:szCs w:val="24"/>
              </w:rPr>
              <w:t>預備</w:t>
            </w:r>
          </w:p>
          <w:p w:rsidR="001D2CFF" w:rsidRPr="007D29E2" w:rsidRDefault="001D2CFF" w:rsidP="001D2CFF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公關</w:t>
            </w: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組</w:t>
            </w:r>
            <w:r w:rsidRPr="007D29E2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Pr="007D29E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人</w:t>
            </w:r>
          </w:p>
          <w:p w:rsidR="001D2CFF" w:rsidRPr="001D2CFF" w:rsidRDefault="001D2CFF" w:rsidP="001D2CFF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請教授準備出席</w:t>
            </w:r>
          </w:p>
        </w:tc>
      </w:tr>
      <w:tr w:rsidR="002B3DBA" w:rsidRPr="002B3DBA" w:rsidTr="008F5E51">
        <w:trPr>
          <w:jc w:val="center"/>
        </w:trPr>
        <w:tc>
          <w:tcPr>
            <w:tcW w:w="1929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00-14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B3DB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6A6">
              <w:rPr>
                <w:rFonts w:ascii="標楷體" w:eastAsia="標楷體" w:hAnsi="標楷體" w:hint="eastAsia"/>
                <w:szCs w:val="24"/>
              </w:rPr>
              <w:t>介紹本系教授</w:t>
            </w:r>
            <w:r>
              <w:rPr>
                <w:rFonts w:ascii="新細明體" w:hAnsi="新細明體" w:hint="eastAsia"/>
                <w:szCs w:val="24"/>
              </w:rPr>
              <w:t>；</w:t>
            </w:r>
          </w:p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系主任及系上教授致詞</w:t>
            </w: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312教室</w:t>
            </w:r>
          </w:p>
        </w:tc>
        <w:tc>
          <w:tcPr>
            <w:tcW w:w="3712" w:type="dxa"/>
            <w:vAlign w:val="center"/>
          </w:tcPr>
          <w:p w:rsidR="002B3DBA" w:rsidRDefault="002B3DBA" w:rsidP="002B3DB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司儀</w:t>
            </w:r>
            <w:r w:rsidR="001D2CFF">
              <w:rPr>
                <w:rFonts w:ascii="標楷體" w:eastAsia="標楷體" w:hAnsi="標楷體" w:hint="eastAsia"/>
                <w:szCs w:val="24"/>
              </w:rPr>
              <w:t>(或主任)</w:t>
            </w:r>
          </w:p>
          <w:p w:rsidR="00CF7BB5" w:rsidRPr="002B3DBA" w:rsidRDefault="00CF7BB5" w:rsidP="002B3D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公關組</w:t>
            </w:r>
            <w:r w:rsidRPr="00CF7BB5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教授離席後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送餐盒</w:t>
            </w:r>
          </w:p>
        </w:tc>
      </w:tr>
      <w:tr w:rsidR="002B3DBA" w:rsidRPr="002B3DBA" w:rsidTr="008F5E51">
        <w:trPr>
          <w:jc w:val="center"/>
        </w:trPr>
        <w:tc>
          <w:tcPr>
            <w:tcW w:w="1929" w:type="dxa"/>
            <w:vAlign w:val="center"/>
          </w:tcPr>
          <w:p w:rsid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30-15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B3DB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6A6">
              <w:rPr>
                <w:rFonts w:ascii="標楷體" w:eastAsia="標楷體" w:hAnsi="標楷體" w:hint="eastAsia"/>
                <w:szCs w:val="24"/>
              </w:rPr>
              <w:t>宣達本系</w:t>
            </w:r>
          </w:p>
          <w:p w:rsidR="002B3DBA" w:rsidRPr="001256A6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6A6">
              <w:rPr>
                <w:rFonts w:ascii="標楷體" w:eastAsia="標楷體" w:hAnsi="標楷體" w:hint="eastAsia"/>
                <w:szCs w:val="24"/>
              </w:rPr>
              <w:t>修業事宜</w:t>
            </w:r>
          </w:p>
        </w:tc>
        <w:tc>
          <w:tcPr>
            <w:tcW w:w="1844" w:type="dxa"/>
            <w:vAlign w:val="center"/>
          </w:tcPr>
          <w:p w:rsid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312教室</w:t>
            </w:r>
          </w:p>
        </w:tc>
        <w:tc>
          <w:tcPr>
            <w:tcW w:w="3712" w:type="dxa"/>
            <w:vAlign w:val="center"/>
          </w:tcPr>
          <w:p w:rsidR="002B3DBA" w:rsidRDefault="002B3DBA" w:rsidP="002B3DB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250E60">
              <w:rPr>
                <w:rFonts w:ascii="標楷體" w:eastAsia="標楷體" w:hAnsi="標楷體" w:hint="eastAsia"/>
              </w:rPr>
              <w:t>廖映迪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李君翎</w:t>
            </w:r>
            <w:r w:rsidR="002F41D8">
              <w:rPr>
                <w:rFonts w:ascii="標楷體" w:eastAsia="標楷體" w:hAnsi="標楷體" w:hint="eastAsia"/>
              </w:rPr>
              <w:t>組</w:t>
            </w:r>
            <w:bookmarkStart w:id="0" w:name="_GoBack"/>
            <w:bookmarkEnd w:id="0"/>
            <w:r w:rsidRPr="00250E60">
              <w:rPr>
                <w:rFonts w:ascii="標楷體" w:eastAsia="標楷體" w:hAnsi="標楷體" w:hint="eastAsia"/>
              </w:rPr>
              <w:t>員</w:t>
            </w:r>
          </w:p>
        </w:tc>
      </w:tr>
      <w:tr w:rsidR="00544F68" w:rsidRPr="002B3DBA" w:rsidTr="00544F68">
        <w:trPr>
          <w:trHeight w:val="968"/>
          <w:jc w:val="center"/>
        </w:trPr>
        <w:tc>
          <w:tcPr>
            <w:tcW w:w="1929" w:type="dxa"/>
            <w:vMerge w:val="restart"/>
            <w:vAlign w:val="center"/>
          </w:tcPr>
          <w:p w:rsidR="00544F68" w:rsidRDefault="00544F68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30-16</w:t>
            </w:r>
            <w:r w:rsidRPr="002B3DB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B3DB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4F68" w:rsidRDefault="00544F68" w:rsidP="00544F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6A6">
              <w:rPr>
                <w:rFonts w:ascii="標楷體" w:eastAsia="標楷體" w:hAnsi="標楷體" w:hint="eastAsia"/>
                <w:szCs w:val="24"/>
              </w:rPr>
              <w:t>參觀本系</w:t>
            </w:r>
          </w:p>
          <w:p w:rsidR="00544F68" w:rsidRPr="001256A6" w:rsidRDefault="00544F68" w:rsidP="00544F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6A6">
              <w:rPr>
                <w:rFonts w:ascii="標楷體" w:eastAsia="標楷體" w:hAnsi="標楷體" w:hint="eastAsia"/>
                <w:szCs w:val="24"/>
              </w:rPr>
              <w:t>專業教室</w:t>
            </w:r>
          </w:p>
        </w:tc>
        <w:tc>
          <w:tcPr>
            <w:tcW w:w="1844" w:type="dxa"/>
            <w:vMerge w:val="restart"/>
            <w:vAlign w:val="center"/>
          </w:tcPr>
          <w:p w:rsidR="00544F68" w:rsidRDefault="00544F68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教育館3樓</w:t>
            </w:r>
          </w:p>
        </w:tc>
        <w:tc>
          <w:tcPr>
            <w:tcW w:w="3712" w:type="dxa"/>
            <w:vAlign w:val="center"/>
          </w:tcPr>
          <w:p w:rsidR="00544F68" w:rsidRPr="00021A6B" w:rsidRDefault="00544F68" w:rsidP="00544F68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15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30-15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45</w:t>
            </w:r>
          </w:p>
          <w:p w:rsidR="00544F68" w:rsidRDefault="00544F68" w:rsidP="00544F68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碩專班會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帶領</w:t>
            </w:r>
            <w:r w:rsidRPr="00544F68">
              <w:rPr>
                <w:rFonts w:ascii="標楷體" w:eastAsia="標楷體" w:hAnsi="標楷體" w:hint="eastAsia"/>
                <w:szCs w:val="24"/>
              </w:rPr>
              <w:t>碩專</w:t>
            </w:r>
            <w:proofErr w:type="gramEnd"/>
            <w:r w:rsidRPr="00544F68">
              <w:rPr>
                <w:rFonts w:ascii="標楷體" w:eastAsia="標楷體" w:hAnsi="標楷體" w:hint="eastAsia"/>
                <w:szCs w:val="24"/>
              </w:rPr>
              <w:t>班新生</w:t>
            </w:r>
            <w:r>
              <w:rPr>
                <w:rFonts w:ascii="標楷體" w:eastAsia="標楷體" w:hAnsi="標楷體" w:hint="eastAsia"/>
                <w:szCs w:val="24"/>
              </w:rPr>
              <w:t>參觀</w:t>
            </w:r>
          </w:p>
        </w:tc>
      </w:tr>
      <w:tr w:rsidR="00544F68" w:rsidRPr="002B3DBA" w:rsidTr="008F5E51">
        <w:trPr>
          <w:trHeight w:val="472"/>
          <w:jc w:val="center"/>
        </w:trPr>
        <w:tc>
          <w:tcPr>
            <w:tcW w:w="1929" w:type="dxa"/>
            <w:vMerge/>
            <w:vAlign w:val="center"/>
          </w:tcPr>
          <w:p w:rsidR="00544F68" w:rsidRDefault="00544F68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44F68" w:rsidRPr="001256A6" w:rsidRDefault="00544F68" w:rsidP="00544F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44F68" w:rsidRDefault="00544F68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544F68" w:rsidRPr="00021A6B" w:rsidRDefault="00544F68" w:rsidP="00544F68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15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30-15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45</w:t>
            </w:r>
          </w:p>
          <w:p w:rsidR="00544F68" w:rsidRDefault="00544F68" w:rsidP="00544F6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44F68">
              <w:rPr>
                <w:rFonts w:ascii="標楷體" w:eastAsia="標楷體" w:hAnsi="標楷體" w:hint="eastAsia"/>
                <w:szCs w:val="24"/>
              </w:rPr>
              <w:t>調查碩士班新生大學畢業科系</w:t>
            </w:r>
            <w:r>
              <w:rPr>
                <w:rFonts w:ascii="標楷體" w:eastAsia="標楷體" w:hAnsi="標楷體" w:hint="eastAsia"/>
                <w:szCs w:val="24"/>
              </w:rPr>
              <w:t>/填寫</w:t>
            </w:r>
            <w:r w:rsidRPr="002B3DBA">
              <w:rPr>
                <w:rFonts w:ascii="標楷體" w:eastAsia="標楷體" w:hAnsi="標楷體" w:hint="eastAsia"/>
                <w:szCs w:val="24"/>
              </w:rPr>
              <w:t>補修大學學分審核表</w:t>
            </w:r>
            <w:r>
              <w:rPr>
                <w:rFonts w:ascii="標楷體" w:eastAsia="標楷體" w:hAnsi="標楷體" w:hint="eastAsia"/>
                <w:szCs w:val="24"/>
              </w:rPr>
              <w:t>(非本科系)</w:t>
            </w:r>
          </w:p>
          <w:p w:rsidR="00544F68" w:rsidRPr="00544F68" w:rsidRDefault="00544F68" w:rsidP="00544F6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填寫新生通訊錄</w:t>
            </w:r>
          </w:p>
          <w:p w:rsidR="00544F68" w:rsidRPr="00021A6B" w:rsidRDefault="00544F68" w:rsidP="00544F68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15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45-16</w:t>
            </w:r>
            <w:r w:rsidRPr="002B3DB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Pr="00021A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00</w:t>
            </w:r>
          </w:p>
          <w:p w:rsidR="00544F68" w:rsidRDefault="00544F68" w:rsidP="00544F6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碩士班會長帶領碩士</w:t>
            </w:r>
            <w:r w:rsidRPr="00544F68">
              <w:rPr>
                <w:rFonts w:ascii="標楷體" w:eastAsia="標楷體" w:hAnsi="標楷體" w:hint="eastAsia"/>
                <w:szCs w:val="24"/>
              </w:rPr>
              <w:t>班新生</w:t>
            </w:r>
            <w:r>
              <w:rPr>
                <w:rFonts w:ascii="標楷體" w:eastAsia="標楷體" w:hAnsi="標楷體" w:hint="eastAsia"/>
                <w:szCs w:val="24"/>
              </w:rPr>
              <w:t>參觀</w:t>
            </w:r>
          </w:p>
        </w:tc>
      </w:tr>
      <w:tr w:rsidR="002B3DBA" w:rsidRPr="002B3DBA" w:rsidTr="008F5E51">
        <w:trPr>
          <w:trHeight w:val="397"/>
          <w:jc w:val="center"/>
        </w:trPr>
        <w:tc>
          <w:tcPr>
            <w:tcW w:w="1929" w:type="dxa"/>
            <w:vMerge w:val="restart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16：00-17：00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簡介碩士班</w:t>
            </w:r>
          </w:p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所學會</w:t>
            </w:r>
          </w:p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（312教室）</w:t>
            </w:r>
          </w:p>
        </w:tc>
        <w:tc>
          <w:tcPr>
            <w:tcW w:w="1844" w:type="dxa"/>
            <w:vAlign w:val="center"/>
          </w:tcPr>
          <w:p w:rsidR="002B3DBA" w:rsidRPr="002B3DBA" w:rsidRDefault="00CF7BB5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所學會簡介</w:t>
            </w:r>
          </w:p>
        </w:tc>
        <w:tc>
          <w:tcPr>
            <w:tcW w:w="3712" w:type="dxa"/>
            <w:vAlign w:val="center"/>
          </w:tcPr>
          <w:p w:rsidR="002B3DBA" w:rsidRPr="002B3DBA" w:rsidRDefault="002B3DBA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器材</w:t>
            </w:r>
            <w:r w:rsidR="00CF7BB5"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組</w:t>
            </w:r>
            <w:r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="00CF7BB5">
              <w:rPr>
                <w:rFonts w:ascii="標楷體" w:eastAsia="標楷體" w:hAnsi="標楷體" w:hint="eastAsia"/>
                <w:szCs w:val="24"/>
              </w:rPr>
              <w:t>播放所學會簡介</w:t>
            </w:r>
            <w:r w:rsidRPr="002B3DBA">
              <w:rPr>
                <w:rFonts w:ascii="標楷體" w:eastAsia="標楷體" w:hAnsi="標楷體" w:hint="eastAsia"/>
                <w:szCs w:val="24"/>
              </w:rPr>
              <w:t>PPT</w:t>
            </w:r>
          </w:p>
          <w:p w:rsidR="00856008" w:rsidRPr="00856008" w:rsidRDefault="00301BFD" w:rsidP="0085600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6008">
              <w:rPr>
                <w:rFonts w:ascii="標楷體" w:eastAsia="標楷體" w:hAnsi="標楷體" w:hint="eastAsia"/>
                <w:szCs w:val="24"/>
              </w:rPr>
              <w:t>介紹所學會各組及成員</w:t>
            </w:r>
            <w:r w:rsidRPr="00856008">
              <w:rPr>
                <w:rFonts w:ascii="新細明體" w:hAnsi="新細明體" w:hint="eastAsia"/>
                <w:szCs w:val="24"/>
              </w:rPr>
              <w:t>：</w:t>
            </w:r>
            <w:r w:rsidR="00856008" w:rsidRPr="00856008">
              <w:rPr>
                <w:rFonts w:ascii="標楷體" w:eastAsia="標楷體" w:hAnsi="標楷體" w:hint="eastAsia"/>
                <w:szCs w:val="24"/>
              </w:rPr>
              <w:t>由組長上台介紹組內成員(或組員自我介紹)及組內工作</w:t>
            </w:r>
          </w:p>
          <w:p w:rsidR="002B3DBA" w:rsidRPr="00856008" w:rsidRDefault="002B3DBA" w:rsidP="0085600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6008">
              <w:rPr>
                <w:rFonts w:ascii="標楷體" w:eastAsia="標楷體" w:hAnsi="標楷體" w:hint="eastAsia"/>
                <w:szCs w:val="24"/>
              </w:rPr>
              <w:t>順序：</w:t>
            </w:r>
            <w:r w:rsidR="00301BFD" w:rsidRPr="0085600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B3DBA" w:rsidRPr="002B3DBA" w:rsidRDefault="002B3DBA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會長→副會長→活動組→</w:t>
            </w:r>
          </w:p>
          <w:p w:rsidR="002B3DBA" w:rsidRPr="002B3DBA" w:rsidRDefault="00301BFD" w:rsidP="00301B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公關組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→</w:t>
            </w:r>
            <w:r w:rsidRPr="002B3DBA">
              <w:rPr>
                <w:rFonts w:ascii="標楷體" w:eastAsia="標楷體" w:hAnsi="標楷體" w:hint="eastAsia"/>
                <w:szCs w:val="24"/>
              </w:rPr>
              <w:t>總務組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→</w:t>
            </w:r>
            <w:r w:rsidRPr="002B3DBA">
              <w:rPr>
                <w:rFonts w:ascii="標楷體" w:eastAsia="標楷體" w:hAnsi="標楷體" w:hint="eastAsia"/>
                <w:szCs w:val="24"/>
              </w:rPr>
              <w:t>文書組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→</w:t>
            </w:r>
            <w:r w:rsidRPr="002B3DBA">
              <w:rPr>
                <w:rFonts w:ascii="標楷體" w:eastAsia="標楷體" w:hAnsi="標楷體" w:hint="eastAsia"/>
                <w:szCs w:val="24"/>
              </w:rPr>
              <w:t>美工組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→器材組</w:t>
            </w:r>
          </w:p>
        </w:tc>
      </w:tr>
      <w:tr w:rsidR="002B3DBA" w:rsidRPr="002B3DBA" w:rsidTr="008F5E51">
        <w:trPr>
          <w:trHeight w:val="42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CF7BB5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新生加入所學會各組</w:t>
            </w:r>
          </w:p>
        </w:tc>
        <w:tc>
          <w:tcPr>
            <w:tcW w:w="3712" w:type="dxa"/>
            <w:vAlign w:val="center"/>
          </w:tcPr>
          <w:p w:rsidR="002B3DBA" w:rsidRDefault="00795A77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主持人：會長</w:t>
            </w:r>
          </w:p>
          <w:p w:rsidR="00795A77" w:rsidRDefault="00795A77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5A7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公關組</w:t>
            </w:r>
            <w:r w:rsidRPr="00795A77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協助新生組別填寫</w:t>
            </w:r>
          </w:p>
          <w:p w:rsidR="00013CA1" w:rsidRPr="002B3DBA" w:rsidRDefault="00013CA1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(空白小紙條)</w:t>
            </w:r>
          </w:p>
        </w:tc>
      </w:tr>
      <w:tr w:rsidR="002B3DBA" w:rsidRPr="002B3DBA" w:rsidTr="008F5E51">
        <w:trPr>
          <w:trHeight w:val="42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3DBA">
              <w:rPr>
                <w:rFonts w:ascii="標楷體" w:eastAsia="標楷體" w:hAnsi="標楷體" w:hint="eastAsia"/>
                <w:szCs w:val="24"/>
              </w:rPr>
              <w:t>抽認輔</w:t>
            </w:r>
            <w:proofErr w:type="gramEnd"/>
            <w:r w:rsidRPr="002B3DB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3712" w:type="dxa"/>
            <w:vAlign w:val="center"/>
          </w:tcPr>
          <w:p w:rsidR="002B3DBA" w:rsidRDefault="00CF7BB5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會長</w:t>
            </w:r>
          </w:p>
          <w:p w:rsidR="00795A77" w:rsidRPr="002B3DBA" w:rsidRDefault="00795A77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Pr="009435D5">
              <w:rPr>
                <w:rFonts w:ascii="標楷體" w:eastAsia="標楷體" w:hAnsi="標楷體" w:hint="eastAsia"/>
                <w:szCs w:val="24"/>
              </w:rPr>
              <w:t>級認</w:t>
            </w:r>
            <w:proofErr w:type="gramEnd"/>
            <w:r w:rsidRPr="009435D5">
              <w:rPr>
                <w:rFonts w:ascii="標楷體" w:eastAsia="標楷體" w:hAnsi="標楷體" w:hint="eastAsia"/>
                <w:szCs w:val="24"/>
              </w:rPr>
              <w:t>輔老師名單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B3DBA" w:rsidRPr="002B3DBA" w:rsidRDefault="002B3DBA" w:rsidP="00CF7B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lastRenderedPageBreak/>
              <w:t>美工組：</w:t>
            </w:r>
            <w:r w:rsidR="00795A77" w:rsidRPr="00795A77">
              <w:rPr>
                <w:rFonts w:ascii="標楷體" w:eastAsia="標楷體" w:hAnsi="標楷體" w:hint="eastAsia"/>
                <w:szCs w:val="24"/>
              </w:rPr>
              <w:t>協助</w:t>
            </w:r>
            <w:r w:rsidR="001D2CFF">
              <w:rPr>
                <w:rFonts w:ascii="標楷體" w:eastAsia="標楷體" w:hAnsi="標楷體" w:hint="eastAsia"/>
                <w:szCs w:val="24"/>
              </w:rPr>
              <w:t>認輔老師抽籤</w:t>
            </w:r>
          </w:p>
        </w:tc>
      </w:tr>
      <w:tr w:rsidR="002B3DBA" w:rsidRPr="002B3DBA" w:rsidTr="008F5E51">
        <w:trPr>
          <w:trHeight w:val="42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公告直屬</w:t>
            </w:r>
          </w:p>
        </w:tc>
        <w:tc>
          <w:tcPr>
            <w:tcW w:w="3712" w:type="dxa"/>
            <w:vAlign w:val="center"/>
          </w:tcPr>
          <w:p w:rsidR="002B3DBA" w:rsidRPr="002B3DBA" w:rsidRDefault="00F432AE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會長</w:t>
            </w:r>
          </w:p>
          <w:p w:rsidR="002B3DBA" w:rsidRDefault="00F432AE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2CFF">
              <w:rPr>
                <w:rFonts w:ascii="標楷體" w:eastAsia="標楷體" w:hAnsi="標楷體" w:hint="eastAsia"/>
                <w:szCs w:val="24"/>
                <w:highlight w:val="yellow"/>
              </w:rPr>
              <w:t>請大家準備個人</w:t>
            </w:r>
            <w:r w:rsidR="002B3DBA" w:rsidRPr="001D2CFF">
              <w:rPr>
                <w:rFonts w:ascii="標楷體" w:eastAsia="標楷體" w:hAnsi="標楷體" w:hint="eastAsia"/>
                <w:szCs w:val="24"/>
                <w:highlight w:val="yellow"/>
              </w:rPr>
              <w:t>名片</w:t>
            </w:r>
          </w:p>
          <w:p w:rsidR="00F432AE" w:rsidRPr="002B3DBA" w:rsidRDefault="00F432AE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7B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器材組：</w:t>
            </w:r>
            <w:r>
              <w:rPr>
                <w:rFonts w:ascii="標楷體" w:eastAsia="標楷體" w:hAnsi="標楷體" w:hint="eastAsia"/>
                <w:szCs w:val="24"/>
              </w:rPr>
              <w:t>學長姐與學弟妹合影</w:t>
            </w:r>
          </w:p>
        </w:tc>
      </w:tr>
      <w:tr w:rsidR="002B3DBA" w:rsidRPr="002B3DBA" w:rsidTr="008F5E51">
        <w:trPr>
          <w:trHeight w:val="42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F432AE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公告新學期所學會活動</w:t>
            </w:r>
          </w:p>
        </w:tc>
        <w:tc>
          <w:tcPr>
            <w:tcW w:w="3712" w:type="dxa"/>
            <w:vAlign w:val="center"/>
          </w:tcPr>
          <w:p w:rsidR="002B3DBA" w:rsidRPr="002B3DBA" w:rsidRDefault="00F432AE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主持人：會長</w:t>
            </w:r>
          </w:p>
        </w:tc>
      </w:tr>
      <w:tr w:rsidR="002B3DBA" w:rsidRPr="002B3DBA" w:rsidTr="008F5E51">
        <w:trPr>
          <w:trHeight w:val="42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公告所學會費</w:t>
            </w:r>
          </w:p>
        </w:tc>
        <w:tc>
          <w:tcPr>
            <w:tcW w:w="3712" w:type="dxa"/>
            <w:vAlign w:val="center"/>
          </w:tcPr>
          <w:p w:rsidR="002B3DBA" w:rsidRPr="002B3DBA" w:rsidRDefault="002B3DBA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主持人：會長</w:t>
            </w:r>
          </w:p>
          <w:p w:rsidR="002B3DBA" w:rsidRDefault="002B3DBA" w:rsidP="00795A77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95A77">
              <w:rPr>
                <w:rFonts w:ascii="標楷體" w:eastAsia="標楷體" w:hAnsi="標楷體" w:hint="eastAsia"/>
                <w:szCs w:val="24"/>
              </w:rPr>
              <w:t>所學會費：＄1000</w:t>
            </w:r>
          </w:p>
          <w:p w:rsidR="00795A77" w:rsidRPr="00795A77" w:rsidRDefault="00795A77" w:rsidP="00795A77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95A77"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  <w:r w:rsidRPr="00795A77">
              <w:rPr>
                <w:rFonts w:ascii="標楷體" w:eastAsia="標楷體" w:hAnsi="標楷體" w:hint="eastAsia"/>
                <w:szCs w:val="24"/>
              </w:rPr>
              <w:t>：＄200</w:t>
            </w:r>
          </w:p>
          <w:p w:rsidR="002B3DBA" w:rsidRPr="002B3DBA" w:rsidRDefault="00F432AE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32A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總務組</w:t>
            </w:r>
            <w:r w:rsidRPr="00F432AE">
              <w:rPr>
                <w:rFonts w:ascii="新細明體" w:hAnsi="新細明體" w:hint="eastAsia"/>
                <w:szCs w:val="24"/>
                <w:shd w:val="pct15" w:color="auto" w:fill="FFFFFF"/>
              </w:rPr>
              <w:t>：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開學後統一收費</w:t>
            </w:r>
          </w:p>
        </w:tc>
      </w:tr>
      <w:tr w:rsidR="002B3DBA" w:rsidRPr="002B3DBA" w:rsidTr="008F5E51">
        <w:trPr>
          <w:trHeight w:val="480"/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公告迎新聚餐</w:t>
            </w:r>
          </w:p>
        </w:tc>
        <w:tc>
          <w:tcPr>
            <w:tcW w:w="3712" w:type="dxa"/>
            <w:vAlign w:val="center"/>
          </w:tcPr>
          <w:p w:rsidR="002B3DBA" w:rsidRPr="002B3DBA" w:rsidRDefault="002B3DBA" w:rsidP="00F432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主持人：</w:t>
            </w:r>
            <w:r w:rsidR="00795A77">
              <w:rPr>
                <w:rFonts w:ascii="標楷體" w:eastAsia="標楷體" w:hAnsi="標楷體" w:hint="eastAsia"/>
                <w:szCs w:val="24"/>
              </w:rPr>
              <w:t>副</w:t>
            </w:r>
            <w:r w:rsidRPr="002B3DBA">
              <w:rPr>
                <w:rFonts w:ascii="標楷體" w:eastAsia="標楷體" w:hAnsi="標楷體" w:hint="eastAsia"/>
                <w:szCs w:val="24"/>
              </w:rPr>
              <w:t>會長</w:t>
            </w:r>
          </w:p>
          <w:p w:rsidR="002B3DBA" w:rsidRDefault="002B3DBA" w:rsidP="00856008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日期：</w:t>
            </w:r>
            <w:r w:rsidR="00013CA1">
              <w:rPr>
                <w:rFonts w:ascii="標楷體" w:eastAsia="標楷體" w:hAnsi="標楷體" w:hint="eastAsia"/>
                <w:szCs w:val="24"/>
              </w:rPr>
              <w:t>9/18（三</w:t>
            </w:r>
            <w:r w:rsidRPr="002B3DB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56008" w:rsidRPr="00856008" w:rsidRDefault="00856008" w:rsidP="00856008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szCs w:val="24"/>
              </w:rPr>
              <w:t>中午</w:t>
            </w:r>
          </w:p>
          <w:p w:rsidR="00795A77" w:rsidRPr="00013CA1" w:rsidRDefault="002B3DBA" w:rsidP="00013CA1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補助金額：200（限當天出席）</w:t>
            </w:r>
          </w:p>
        </w:tc>
      </w:tr>
      <w:tr w:rsidR="002B3DBA" w:rsidRPr="002B3DBA" w:rsidTr="008F5E51">
        <w:trPr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3DBA">
              <w:rPr>
                <w:rFonts w:ascii="標楷體" w:eastAsia="標楷體" w:hAnsi="標楷體" w:hint="eastAsia"/>
                <w:szCs w:val="24"/>
              </w:rPr>
              <w:t>簡介碩專</w:t>
            </w:r>
            <w:proofErr w:type="gramEnd"/>
            <w:r w:rsidRPr="002B3DBA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所學會</w:t>
            </w: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315教室</w:t>
            </w:r>
          </w:p>
        </w:tc>
        <w:tc>
          <w:tcPr>
            <w:tcW w:w="3712" w:type="dxa"/>
            <w:vAlign w:val="center"/>
          </w:tcPr>
          <w:p w:rsidR="002B3DBA" w:rsidRPr="002B3DBA" w:rsidRDefault="00013CA1" w:rsidP="00B42A5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副會長</w:t>
            </w:r>
            <w:r w:rsidR="002B3DBA" w:rsidRPr="00B42A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</w:t>
            </w:r>
            <w:r w:rsidR="002B3DBA" w:rsidRPr="002B3DBA">
              <w:rPr>
                <w:rFonts w:ascii="標楷體" w:eastAsia="標楷體" w:hAnsi="標楷體" w:hint="eastAsia"/>
                <w:szCs w:val="24"/>
              </w:rPr>
              <w:t>拍照、麥克風</w:t>
            </w:r>
          </w:p>
        </w:tc>
      </w:tr>
      <w:tr w:rsidR="002B3DBA" w:rsidRPr="002B3DBA" w:rsidTr="008F5E51">
        <w:trPr>
          <w:trHeight w:val="70"/>
          <w:jc w:val="center"/>
        </w:trPr>
        <w:tc>
          <w:tcPr>
            <w:tcW w:w="1929" w:type="dxa"/>
            <w:vMerge w:val="restart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17：00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簽退處</w:t>
            </w:r>
          </w:p>
        </w:tc>
        <w:tc>
          <w:tcPr>
            <w:tcW w:w="3712" w:type="dxa"/>
            <w:vAlign w:val="center"/>
          </w:tcPr>
          <w:p w:rsidR="00B42A51" w:rsidRDefault="002B3DBA" w:rsidP="00B42A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2A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活動組：</w:t>
            </w:r>
            <w:r w:rsidRPr="002B3DBA">
              <w:rPr>
                <w:rFonts w:ascii="標楷體" w:eastAsia="標楷體" w:hAnsi="標楷體" w:hint="eastAsia"/>
                <w:szCs w:val="24"/>
              </w:rPr>
              <w:t>簽退單</w:t>
            </w:r>
          </w:p>
          <w:p w:rsidR="002B3DBA" w:rsidRPr="002B3DBA" w:rsidRDefault="00B42A51" w:rsidP="00B42A5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B3DBA">
              <w:rPr>
                <w:rFonts w:ascii="標楷體" w:eastAsia="標楷體" w:hAnsi="標楷體" w:hint="eastAsia"/>
                <w:szCs w:val="24"/>
              </w:rPr>
              <w:t>16：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B3DB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準備)</w:t>
            </w:r>
          </w:p>
          <w:p w:rsidR="002B3DBA" w:rsidRDefault="002B3DBA" w:rsidP="00B42A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2A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總務組：</w:t>
            </w:r>
            <w:r w:rsidRPr="002B3DBA">
              <w:rPr>
                <w:rFonts w:ascii="標楷體" w:eastAsia="標楷體" w:hAnsi="標楷體" w:hint="eastAsia"/>
                <w:szCs w:val="24"/>
              </w:rPr>
              <w:t>發放餐盒</w:t>
            </w:r>
          </w:p>
          <w:p w:rsidR="00B42A51" w:rsidRPr="002B3DBA" w:rsidRDefault="00B42A51" w:rsidP="00B42A5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B3DBA">
              <w:rPr>
                <w:rFonts w:ascii="標楷體" w:eastAsia="標楷體" w:hAnsi="標楷體" w:hint="eastAsia"/>
                <w:szCs w:val="24"/>
              </w:rPr>
              <w:t>16：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B3DB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準備)</w:t>
            </w:r>
          </w:p>
        </w:tc>
      </w:tr>
      <w:tr w:rsidR="002B3DBA" w:rsidRPr="002B3DBA" w:rsidTr="008F5E51">
        <w:trPr>
          <w:jc w:val="center"/>
        </w:trPr>
        <w:tc>
          <w:tcPr>
            <w:tcW w:w="1929" w:type="dxa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B3DBA" w:rsidRPr="002B3DBA" w:rsidRDefault="002B3DBA" w:rsidP="002B3D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場復</w:t>
            </w:r>
          </w:p>
        </w:tc>
        <w:tc>
          <w:tcPr>
            <w:tcW w:w="3712" w:type="dxa"/>
            <w:vAlign w:val="center"/>
          </w:tcPr>
          <w:p w:rsidR="002B3DBA" w:rsidRPr="002B3DBA" w:rsidRDefault="002B3DBA" w:rsidP="002B3D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3DBA">
              <w:rPr>
                <w:rFonts w:ascii="標楷體" w:eastAsia="標楷體" w:hAnsi="標楷體" w:hint="eastAsia"/>
                <w:szCs w:val="24"/>
              </w:rPr>
              <w:t>全體人員</w:t>
            </w:r>
          </w:p>
        </w:tc>
      </w:tr>
    </w:tbl>
    <w:p w:rsidR="002B3DBA" w:rsidRPr="00A91A16" w:rsidRDefault="00C734E9" w:rsidP="00C734E9">
      <w:pPr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>★迎新聚餐</w:t>
      </w:r>
    </w:p>
    <w:p w:rsidR="00C734E9" w:rsidRPr="00A91A16" w:rsidRDefault="00C734E9" w:rsidP="00C734E9">
      <w:pPr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>1. 日期：</w:t>
      </w:r>
      <w:r w:rsidR="00A91A16" w:rsidRPr="00A91A16">
        <w:rPr>
          <w:rFonts w:ascii="標楷體" w:eastAsia="標楷體" w:hAnsi="標楷體" w:hint="eastAsia"/>
          <w:sz w:val="28"/>
          <w:szCs w:val="28"/>
        </w:rPr>
        <w:t>9/18(因為</w:t>
      </w:r>
      <w:proofErr w:type="gramStart"/>
      <w:r w:rsidR="00A91A16" w:rsidRPr="00A91A16">
        <w:rPr>
          <w:rFonts w:ascii="標楷體" w:eastAsia="標楷體" w:hAnsi="標楷體" w:hint="eastAsia"/>
          <w:sz w:val="28"/>
          <w:szCs w:val="28"/>
        </w:rPr>
        <w:t>週二歐鄉和</w:t>
      </w:r>
      <w:proofErr w:type="gramEnd"/>
      <w:r w:rsidR="00A91A16" w:rsidRPr="00A91A16">
        <w:rPr>
          <w:rFonts w:ascii="標楷體" w:eastAsia="標楷體" w:hAnsi="標楷體" w:hint="eastAsia"/>
          <w:sz w:val="28"/>
          <w:szCs w:val="28"/>
        </w:rPr>
        <w:t>松林都公休，只好改到週三)</w:t>
      </w:r>
    </w:p>
    <w:p w:rsidR="00A91A16" w:rsidRDefault="00C734E9" w:rsidP="00C734E9">
      <w:pPr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 xml:space="preserve">2. </w:t>
      </w:r>
      <w:r w:rsidR="00745F23">
        <w:rPr>
          <w:rFonts w:ascii="標楷體" w:eastAsia="標楷體" w:hAnsi="標楷體" w:hint="eastAsia"/>
          <w:sz w:val="28"/>
          <w:szCs w:val="28"/>
        </w:rPr>
        <w:t>時間：中午</w:t>
      </w:r>
    </w:p>
    <w:p w:rsidR="001D2CFF" w:rsidRPr="00A91A16" w:rsidRDefault="001D2CFF" w:rsidP="00C734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3.每人補助200元餐費(限當日出席用餐者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如超過須自行補差額</w:t>
      </w:r>
      <w:r>
        <w:rPr>
          <w:rFonts w:ascii="新細明體" w:hAnsi="新細明體" w:hint="eastAsia"/>
          <w:sz w:val="28"/>
          <w:szCs w:val="28"/>
        </w:rPr>
        <w:t>)</w:t>
      </w:r>
    </w:p>
    <w:p w:rsidR="00C734E9" w:rsidRPr="00A91A16" w:rsidRDefault="00C734E9" w:rsidP="00C734E9">
      <w:pPr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>★公關組</w:t>
      </w:r>
    </w:p>
    <w:p w:rsidR="000B5700" w:rsidRPr="00A91A16" w:rsidRDefault="00013CA1" w:rsidP="00013CA1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>邀請系上教授參與迎新聚餐、回報參加名單</w:t>
      </w:r>
    </w:p>
    <w:p w:rsidR="00013CA1" w:rsidRPr="00A91A16" w:rsidRDefault="00013CA1" w:rsidP="00013CA1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A91A16">
        <w:rPr>
          <w:rFonts w:ascii="標楷體" w:eastAsia="標楷體" w:hAnsi="標楷體" w:hint="eastAsia"/>
          <w:sz w:val="28"/>
          <w:szCs w:val="28"/>
        </w:rPr>
        <w:t>9/18(三)3.4節主任的課與5.6節光光、美慧老師的課，因聚餐會耽誤時間，</w:t>
      </w:r>
      <w:r w:rsidR="00A91A16">
        <w:rPr>
          <w:rFonts w:ascii="標楷體" w:eastAsia="標楷體" w:hAnsi="標楷體" w:hint="eastAsia"/>
          <w:sz w:val="28"/>
          <w:szCs w:val="28"/>
        </w:rPr>
        <w:t>請先</w:t>
      </w:r>
      <w:r w:rsidRPr="00A91A16">
        <w:rPr>
          <w:rFonts w:ascii="標楷體" w:eastAsia="標楷體" w:hAnsi="標楷體" w:hint="eastAsia"/>
          <w:sz w:val="28"/>
          <w:szCs w:val="28"/>
        </w:rPr>
        <w:t>與老師們</w:t>
      </w:r>
      <w:r w:rsidR="00A91A16">
        <w:rPr>
          <w:rFonts w:ascii="標楷體" w:eastAsia="標楷體" w:hAnsi="標楷體" w:hint="eastAsia"/>
          <w:sz w:val="28"/>
          <w:szCs w:val="28"/>
        </w:rPr>
        <w:t>協調</w:t>
      </w:r>
    </w:p>
    <w:p w:rsidR="000B5700" w:rsidRPr="007F6EFF" w:rsidRDefault="000B5700"/>
    <w:sectPr w:rsidR="000B5700" w:rsidRPr="007F6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1E" w:rsidRDefault="00DA4A1E" w:rsidP="00F418BE">
      <w:r>
        <w:separator/>
      </w:r>
    </w:p>
  </w:endnote>
  <w:endnote w:type="continuationSeparator" w:id="0">
    <w:p w:rsidR="00DA4A1E" w:rsidRDefault="00DA4A1E" w:rsidP="00F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1E" w:rsidRDefault="00DA4A1E" w:rsidP="00F418BE">
      <w:r>
        <w:separator/>
      </w:r>
    </w:p>
  </w:footnote>
  <w:footnote w:type="continuationSeparator" w:id="0">
    <w:p w:rsidR="00DA4A1E" w:rsidRDefault="00DA4A1E" w:rsidP="00F4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E24"/>
    <w:multiLevelType w:val="hybridMultilevel"/>
    <w:tmpl w:val="4AE459F6"/>
    <w:lvl w:ilvl="0" w:tplc="D1EA7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27031"/>
    <w:multiLevelType w:val="hybridMultilevel"/>
    <w:tmpl w:val="13DA1AEE"/>
    <w:lvl w:ilvl="0" w:tplc="4F200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C03E8"/>
    <w:multiLevelType w:val="hybridMultilevel"/>
    <w:tmpl w:val="16AE6F10"/>
    <w:lvl w:ilvl="0" w:tplc="DB4E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77488"/>
    <w:multiLevelType w:val="hybridMultilevel"/>
    <w:tmpl w:val="95FEC8EA"/>
    <w:lvl w:ilvl="0" w:tplc="88A6B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D17FA"/>
    <w:multiLevelType w:val="hybridMultilevel"/>
    <w:tmpl w:val="53FE883E"/>
    <w:lvl w:ilvl="0" w:tplc="E1449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58674B"/>
    <w:multiLevelType w:val="hybridMultilevel"/>
    <w:tmpl w:val="D56C38E4"/>
    <w:lvl w:ilvl="0" w:tplc="3FA4ED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6F4F64"/>
    <w:multiLevelType w:val="hybridMultilevel"/>
    <w:tmpl w:val="C504A52E"/>
    <w:lvl w:ilvl="0" w:tplc="3FA4ED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614C5D"/>
    <w:multiLevelType w:val="hybridMultilevel"/>
    <w:tmpl w:val="EBCC72E2"/>
    <w:lvl w:ilvl="0" w:tplc="463A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362346"/>
    <w:multiLevelType w:val="hybridMultilevel"/>
    <w:tmpl w:val="BE4E3CE0"/>
    <w:lvl w:ilvl="0" w:tplc="C5C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3B69"/>
    <w:multiLevelType w:val="hybridMultilevel"/>
    <w:tmpl w:val="856C2710"/>
    <w:lvl w:ilvl="0" w:tplc="CCF69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8365E1"/>
    <w:multiLevelType w:val="hybridMultilevel"/>
    <w:tmpl w:val="5C6612B2"/>
    <w:lvl w:ilvl="0" w:tplc="C6B4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CB1E73"/>
    <w:multiLevelType w:val="hybridMultilevel"/>
    <w:tmpl w:val="27146C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BF8E25C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3E4D16"/>
    <w:multiLevelType w:val="hybridMultilevel"/>
    <w:tmpl w:val="318C2574"/>
    <w:lvl w:ilvl="0" w:tplc="94168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227DFA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D74937"/>
    <w:multiLevelType w:val="hybridMultilevel"/>
    <w:tmpl w:val="2E18D974"/>
    <w:lvl w:ilvl="0" w:tplc="BF8E25C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F519D9"/>
    <w:multiLevelType w:val="hybridMultilevel"/>
    <w:tmpl w:val="F5008310"/>
    <w:lvl w:ilvl="0" w:tplc="2FC4D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2C1E02"/>
    <w:multiLevelType w:val="hybridMultilevel"/>
    <w:tmpl w:val="6AAA52EE"/>
    <w:lvl w:ilvl="0" w:tplc="8A44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C53D5"/>
    <w:multiLevelType w:val="hybridMultilevel"/>
    <w:tmpl w:val="78F6DB24"/>
    <w:lvl w:ilvl="0" w:tplc="274CD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0B1324"/>
    <w:multiLevelType w:val="hybridMultilevel"/>
    <w:tmpl w:val="2E0AAA76"/>
    <w:lvl w:ilvl="0" w:tplc="E266F8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C6CB3"/>
    <w:multiLevelType w:val="hybridMultilevel"/>
    <w:tmpl w:val="D47A0350"/>
    <w:lvl w:ilvl="0" w:tplc="E47A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1823FD"/>
    <w:multiLevelType w:val="hybridMultilevel"/>
    <w:tmpl w:val="AA063422"/>
    <w:lvl w:ilvl="0" w:tplc="08A4B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801AF7"/>
    <w:multiLevelType w:val="hybridMultilevel"/>
    <w:tmpl w:val="4BFA4B6E"/>
    <w:lvl w:ilvl="0" w:tplc="A3CEB3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77DE6"/>
    <w:multiLevelType w:val="hybridMultilevel"/>
    <w:tmpl w:val="6E7029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48057B"/>
    <w:multiLevelType w:val="hybridMultilevel"/>
    <w:tmpl w:val="B8F8AE88"/>
    <w:lvl w:ilvl="0" w:tplc="BF8E25C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9F291B"/>
    <w:multiLevelType w:val="hybridMultilevel"/>
    <w:tmpl w:val="B0B0FF32"/>
    <w:lvl w:ilvl="0" w:tplc="CD8AC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21157E"/>
    <w:multiLevelType w:val="hybridMultilevel"/>
    <w:tmpl w:val="5C3A8E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A091AB7"/>
    <w:multiLevelType w:val="hybridMultilevel"/>
    <w:tmpl w:val="EF368E62"/>
    <w:lvl w:ilvl="0" w:tplc="BF8E25C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F601459"/>
    <w:multiLevelType w:val="hybridMultilevel"/>
    <w:tmpl w:val="544AEA46"/>
    <w:lvl w:ilvl="0" w:tplc="C324B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FC2878"/>
    <w:multiLevelType w:val="hybridMultilevel"/>
    <w:tmpl w:val="350C840A"/>
    <w:lvl w:ilvl="0" w:tplc="AFB64E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9A2963"/>
    <w:multiLevelType w:val="hybridMultilevel"/>
    <w:tmpl w:val="1066783E"/>
    <w:lvl w:ilvl="0" w:tplc="BF8E25C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D56B13"/>
    <w:multiLevelType w:val="hybridMultilevel"/>
    <w:tmpl w:val="CB947356"/>
    <w:lvl w:ilvl="0" w:tplc="BF8E25C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FA4ED9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BA65E78"/>
    <w:multiLevelType w:val="hybridMultilevel"/>
    <w:tmpl w:val="BC5EFFDC"/>
    <w:lvl w:ilvl="0" w:tplc="BF8E25C6">
      <w:start w:val="1"/>
      <w:numFmt w:val="bullet"/>
      <w:lvlText w:val=""/>
      <w:lvlJc w:val="left"/>
      <w:pPr>
        <w:tabs>
          <w:tab w:val="num" w:pos="512"/>
        </w:tabs>
        <w:ind w:left="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31">
    <w:nsid w:val="7C9E1485"/>
    <w:multiLevelType w:val="hybridMultilevel"/>
    <w:tmpl w:val="07E67A62"/>
    <w:lvl w:ilvl="0" w:tplc="52422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22"/>
  </w:num>
  <w:num w:numId="5">
    <w:abstractNumId w:val="28"/>
  </w:num>
  <w:num w:numId="6">
    <w:abstractNumId w:val="30"/>
  </w:num>
  <w:num w:numId="7">
    <w:abstractNumId w:val="25"/>
  </w:num>
  <w:num w:numId="8">
    <w:abstractNumId w:val="29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20"/>
  </w:num>
  <w:num w:numId="14">
    <w:abstractNumId w:val="31"/>
  </w:num>
  <w:num w:numId="15">
    <w:abstractNumId w:val="19"/>
  </w:num>
  <w:num w:numId="16">
    <w:abstractNumId w:val="2"/>
  </w:num>
  <w:num w:numId="17">
    <w:abstractNumId w:val="3"/>
  </w:num>
  <w:num w:numId="18">
    <w:abstractNumId w:val="9"/>
  </w:num>
  <w:num w:numId="19">
    <w:abstractNumId w:val="18"/>
  </w:num>
  <w:num w:numId="20">
    <w:abstractNumId w:val="4"/>
  </w:num>
  <w:num w:numId="21">
    <w:abstractNumId w:val="23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10"/>
  </w:num>
  <w:num w:numId="27">
    <w:abstractNumId w:val="26"/>
  </w:num>
  <w:num w:numId="28">
    <w:abstractNumId w:val="27"/>
  </w:num>
  <w:num w:numId="29">
    <w:abstractNumId w:val="15"/>
  </w:num>
  <w:num w:numId="30">
    <w:abstractNumId w:val="17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0"/>
    <w:rsid w:val="00013CA1"/>
    <w:rsid w:val="00021A6B"/>
    <w:rsid w:val="000509FB"/>
    <w:rsid w:val="000762D7"/>
    <w:rsid w:val="000B5700"/>
    <w:rsid w:val="000D425D"/>
    <w:rsid w:val="001309AD"/>
    <w:rsid w:val="001D2CFF"/>
    <w:rsid w:val="001F5283"/>
    <w:rsid w:val="002B3DBA"/>
    <w:rsid w:val="002F41D8"/>
    <w:rsid w:val="00301BFD"/>
    <w:rsid w:val="003F5A7C"/>
    <w:rsid w:val="00436CA3"/>
    <w:rsid w:val="00544F68"/>
    <w:rsid w:val="00556021"/>
    <w:rsid w:val="005732D2"/>
    <w:rsid w:val="00745F23"/>
    <w:rsid w:val="0075421F"/>
    <w:rsid w:val="007959A2"/>
    <w:rsid w:val="00795A77"/>
    <w:rsid w:val="007D29E2"/>
    <w:rsid w:val="007F6EFF"/>
    <w:rsid w:val="00856008"/>
    <w:rsid w:val="008B717B"/>
    <w:rsid w:val="00A33959"/>
    <w:rsid w:val="00A91A16"/>
    <w:rsid w:val="00AA4B87"/>
    <w:rsid w:val="00B42A51"/>
    <w:rsid w:val="00BB6F09"/>
    <w:rsid w:val="00BE71B5"/>
    <w:rsid w:val="00C734E9"/>
    <w:rsid w:val="00CF7BB5"/>
    <w:rsid w:val="00D97393"/>
    <w:rsid w:val="00DA4A1E"/>
    <w:rsid w:val="00DB59DF"/>
    <w:rsid w:val="00F418BE"/>
    <w:rsid w:val="00F432AE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8B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8B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8B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8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209</Words>
  <Characters>1194</Characters>
  <Application>Microsoft Office Word</Application>
  <DocSecurity>0</DocSecurity>
  <Lines>9</Lines>
  <Paragraphs>2</Paragraphs>
  <ScaleCrop>false</ScaleCrop>
  <Company>FDZone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17</cp:revision>
  <dcterms:created xsi:type="dcterms:W3CDTF">2013-08-05T03:21:00Z</dcterms:created>
  <dcterms:modified xsi:type="dcterms:W3CDTF">2013-08-13T11:56:00Z</dcterms:modified>
</cp:coreProperties>
</file>