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95" w:rsidRPr="00852095" w:rsidRDefault="00852095" w:rsidP="008520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64"/>
        </w:rPr>
      </w:pPr>
      <w:r w:rsidRPr="0085209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64"/>
        </w:rPr>
        <w:t>有機農場經營管理與行銷講習班</w:t>
      </w:r>
    </w:p>
    <w:p w:rsidR="00852095" w:rsidRPr="00852095" w:rsidRDefault="00852095" w:rsidP="008520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64"/>
        </w:rPr>
      </w:pPr>
      <w:r w:rsidRPr="0085209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64"/>
        </w:rPr>
        <w:t>第一場-7月24日(星期一)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52095" w:rsidRPr="00852095" w:rsidTr="00420AC2">
        <w:tc>
          <w:tcPr>
            <w:tcW w:w="1742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編號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姓名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編號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姓名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編號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姓名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黃靜玉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孫慶璋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謝翠玲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謝東諭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林炳綜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葉秉承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黃秋山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紀淑惠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簡榮輝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黃永林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吳明憲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陳煒縈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蘇秀枝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蔡芷妍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郭庭瑜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賴羽箏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黃永全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陳咨憲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林佩珊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張哲瑋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楊台發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郭雲賢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廖敏純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邱鈺証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黃毓瑩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戴麗婷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李義祥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陳冠文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劉建國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謝宗豪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11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李文華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楊淑芬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郭泰志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12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黃金雀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余峻任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陳金蘭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13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翁玉蓮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49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吳美味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張銘哲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14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林雅雯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郭繕誠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洪禾軒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15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蘇峯珍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陳金樹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王麗美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16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郭建榮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梁桂珠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施薈汝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17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陳金凰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眉君翰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89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陳建憲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18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陳志遠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莊坤湖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劉孝奉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lastRenderedPageBreak/>
              <w:t>19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劉家伊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王永福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蘇羽真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20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蔡淑娟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方敏玲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蔡淇漛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21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彭海松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江榮彬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李俊賢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22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黃秋分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蔡福生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林尚旻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23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吳宗霖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59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林姮妤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林彥廷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24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李秀紡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蕭啓元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洪銀香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25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陳佑崴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黃智惠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蔡宗祐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26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徐啓峯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蘇郁閔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藍玉恭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27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李治國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葉蒨蒨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99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黃培盈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28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楊麗蘭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林冠伃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李靜觀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29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蔡青耘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招志強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黃威皙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30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鄭伃君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66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李翰宇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許睿宇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31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張永璽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67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李秀珠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103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蘇文男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32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蔡明賢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68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曾春元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104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陳如吟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33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陳瑩莊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69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羅居正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105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吳鶴聲</w:t>
            </w: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34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李宜樺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70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林玉萍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bookmarkStart w:id="0" w:name="_GoBack"/>
            <w:bookmarkEnd w:id="0"/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35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陳再傳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71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羅文妍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</w:p>
        </w:tc>
      </w:tr>
      <w:tr w:rsidR="00852095" w:rsidRPr="00852095" w:rsidTr="00C24A94">
        <w:tc>
          <w:tcPr>
            <w:tcW w:w="1742" w:type="dxa"/>
            <w:vAlign w:val="center"/>
          </w:tcPr>
          <w:p w:rsidR="00852095" w:rsidRPr="00852095" w:rsidRDefault="00852095" w:rsidP="008520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36</w:t>
            </w:r>
          </w:p>
        </w:tc>
        <w:tc>
          <w:tcPr>
            <w:tcW w:w="1742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林婷妤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72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  <w:r w:rsidRPr="00852095">
              <w:rPr>
                <w:rFonts w:ascii="標楷體" w:eastAsia="標楷體" w:hAnsi="標楷體" w:cs="Arial" w:hint="eastAsia"/>
                <w:color w:val="000000"/>
                <w:sz w:val="40"/>
                <w:szCs w:val="20"/>
              </w:rPr>
              <w:t>羅云妤</w:t>
            </w: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852095" w:rsidRPr="00852095" w:rsidRDefault="00852095" w:rsidP="00852095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20"/>
              </w:rPr>
            </w:pPr>
          </w:p>
        </w:tc>
      </w:tr>
    </w:tbl>
    <w:p w:rsidR="00A4657D" w:rsidRPr="00852095" w:rsidRDefault="00A4657D" w:rsidP="00852095"/>
    <w:sectPr w:rsidR="00A4657D" w:rsidRPr="00852095" w:rsidSect="00852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DE" w:rsidRDefault="00940FDE" w:rsidP="00852095">
      <w:r>
        <w:separator/>
      </w:r>
    </w:p>
  </w:endnote>
  <w:endnote w:type="continuationSeparator" w:id="0">
    <w:p w:rsidR="00940FDE" w:rsidRDefault="00940FDE" w:rsidP="0085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DE" w:rsidRDefault="00940FDE" w:rsidP="00852095">
      <w:r>
        <w:separator/>
      </w:r>
    </w:p>
  </w:footnote>
  <w:footnote w:type="continuationSeparator" w:id="0">
    <w:p w:rsidR="00940FDE" w:rsidRDefault="00940FDE" w:rsidP="0085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4"/>
    <w:rsid w:val="000B1269"/>
    <w:rsid w:val="00852095"/>
    <w:rsid w:val="00940FDE"/>
    <w:rsid w:val="009750B8"/>
    <w:rsid w:val="00A4657D"/>
    <w:rsid w:val="00D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C03C8-8F4A-4757-BC2C-B9A4E6B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095"/>
    <w:rPr>
      <w:sz w:val="20"/>
      <w:szCs w:val="20"/>
    </w:rPr>
  </w:style>
  <w:style w:type="table" w:styleId="a7">
    <w:name w:val="Table Grid"/>
    <w:basedOn w:val="a1"/>
    <w:uiPriority w:val="39"/>
    <w:rsid w:val="0085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453</Characters>
  <Application>Microsoft Office Word</Application>
  <DocSecurity>0</DocSecurity>
  <Lines>226</Lines>
  <Paragraphs>274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2023-07-20T03:09:00Z</dcterms:created>
  <dcterms:modified xsi:type="dcterms:W3CDTF">2023-07-20T03:09:00Z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8930a5cbca27998007530c934b3785aee72b668ae8a239320ff59068ac47b03d</vt:lpwstr>
  </property>
</Properties>
</file>